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E87E6" w14:textId="57A291C7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Załącznik nr</w:t>
      </w:r>
      <w:r w:rsidR="002C1840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</w:t>
      </w:r>
      <w:r w:rsidR="009C286B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8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21DB3082" w14:textId="23C559FA" w:rsidR="00A856EF" w:rsidRDefault="00A856EF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..............................................................</w:t>
      </w:r>
    </w:p>
    <w:p w14:paraId="21F30D6D" w14:textId="5B428452" w:rsidR="00064729" w:rsidRPr="00B84096" w:rsidRDefault="00691313" w:rsidP="00B84096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19542263" w14:textId="33A53995" w:rsidR="00162C3B" w:rsidRDefault="00162C3B" w:rsidP="00A856EF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Hlk98232817"/>
      <w:r w:rsidRPr="00162C3B">
        <w:rPr>
          <w:rFonts w:ascii="Arial Narrow" w:hAnsi="Arial Narrow" w:cs="Arial"/>
          <w:b/>
          <w:sz w:val="22"/>
          <w:szCs w:val="22"/>
        </w:rPr>
        <w:t>Dotyczy: RB</w:t>
      </w:r>
      <w:r w:rsidR="00EB0A0C">
        <w:rPr>
          <w:rFonts w:ascii="Arial Narrow" w:hAnsi="Arial Narrow" w:cs="Arial"/>
          <w:b/>
          <w:sz w:val="22"/>
          <w:szCs w:val="22"/>
        </w:rPr>
        <w:t>I</w:t>
      </w:r>
      <w:r w:rsidRPr="00162C3B">
        <w:rPr>
          <w:rFonts w:ascii="Arial Narrow" w:hAnsi="Arial Narrow" w:cs="Arial"/>
          <w:b/>
          <w:sz w:val="22"/>
          <w:szCs w:val="22"/>
        </w:rPr>
        <w:t>i</w:t>
      </w:r>
      <w:r w:rsidR="00EB0A0C">
        <w:rPr>
          <w:rFonts w:ascii="Arial Narrow" w:hAnsi="Arial Narrow" w:cs="Arial"/>
          <w:b/>
          <w:sz w:val="22"/>
          <w:szCs w:val="22"/>
        </w:rPr>
        <w:t>R</w:t>
      </w:r>
      <w:r w:rsidRPr="00162C3B">
        <w:rPr>
          <w:rFonts w:ascii="Arial Narrow" w:hAnsi="Arial Narrow" w:cs="Arial"/>
          <w:b/>
          <w:sz w:val="22"/>
          <w:szCs w:val="22"/>
        </w:rPr>
        <w:t>.271.2.</w:t>
      </w:r>
      <w:r w:rsidR="00A856EF">
        <w:rPr>
          <w:rFonts w:ascii="Arial Narrow" w:hAnsi="Arial Narrow" w:cs="Arial"/>
          <w:b/>
          <w:sz w:val="22"/>
          <w:szCs w:val="22"/>
        </w:rPr>
        <w:t>1</w:t>
      </w:r>
      <w:r w:rsidR="00FD6FD0">
        <w:rPr>
          <w:rFonts w:ascii="Arial Narrow" w:hAnsi="Arial Narrow" w:cs="Arial"/>
          <w:b/>
          <w:sz w:val="22"/>
          <w:szCs w:val="22"/>
        </w:rPr>
        <w:t>1</w:t>
      </w:r>
      <w:r w:rsidR="00EB0A0C">
        <w:rPr>
          <w:rFonts w:ascii="Arial Narrow" w:hAnsi="Arial Narrow" w:cs="Arial"/>
          <w:b/>
          <w:sz w:val="22"/>
          <w:szCs w:val="22"/>
        </w:rPr>
        <w:t>.</w:t>
      </w:r>
      <w:r w:rsidRPr="00162C3B">
        <w:rPr>
          <w:rFonts w:ascii="Arial Narrow" w:hAnsi="Arial Narrow" w:cs="Arial"/>
          <w:b/>
          <w:sz w:val="22"/>
          <w:szCs w:val="22"/>
        </w:rPr>
        <w:t>202</w:t>
      </w:r>
      <w:r w:rsidR="00EB0A0C">
        <w:rPr>
          <w:rFonts w:ascii="Arial Narrow" w:hAnsi="Arial Narrow" w:cs="Arial"/>
          <w:b/>
          <w:sz w:val="22"/>
          <w:szCs w:val="22"/>
        </w:rPr>
        <w:t>5</w:t>
      </w:r>
      <w:r w:rsidRPr="00162C3B">
        <w:rPr>
          <w:rFonts w:ascii="Arial Narrow" w:hAnsi="Arial Narrow" w:cs="Arial"/>
          <w:b/>
          <w:sz w:val="22"/>
          <w:szCs w:val="22"/>
        </w:rPr>
        <w:t xml:space="preserve"> - </w:t>
      </w:r>
      <w:r w:rsidR="00FD6FD0" w:rsidRPr="00FD6FD0">
        <w:rPr>
          <w:rFonts w:ascii="Arial Narrow" w:hAnsi="Arial Narrow" w:cs="Arial"/>
          <w:b/>
          <w:bCs/>
          <w:sz w:val="22"/>
          <w:szCs w:val="22"/>
        </w:rPr>
        <w:t>„ROZBUDOWA PLACU ZABAW DLA ŻŁOBKA „KRUSZYNKA”</w:t>
      </w:r>
    </w:p>
    <w:p w14:paraId="68FEF353" w14:textId="77777777" w:rsidR="00162C3B" w:rsidRDefault="00162C3B" w:rsidP="00AE7F0B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40944F6" w14:textId="77777777" w:rsidR="00064729" w:rsidRPr="00B84096" w:rsidRDefault="00691313" w:rsidP="00B84096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B84096" w:rsidRDefault="00064729" w:rsidP="00B84096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277BB376" w14:textId="77777777" w:rsidR="00064729" w:rsidRPr="00B84096" w:rsidRDefault="00691313" w:rsidP="00B84096">
      <w:pPr>
        <w:pStyle w:val="Heading11"/>
        <w:spacing w:before="0" w:after="0" w:line="276" w:lineRule="auto"/>
        <w:jc w:val="center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SKŁAD ZESPOŁU REALIZUJĄCEGO PRZEDMIOT ZAMÓWIENIA</w:t>
      </w:r>
    </w:p>
    <w:p w14:paraId="58B6BDF9" w14:textId="266B941B" w:rsidR="00064729" w:rsidRDefault="00691313" w:rsidP="007D379F">
      <w:pPr>
        <w:spacing w:after="240" w:line="276" w:lineRule="auto"/>
        <w:jc w:val="both"/>
        <w:rPr>
          <w:rFonts w:ascii="Arial Narrow" w:hAnsi="Arial Narrow"/>
          <w:iCs/>
          <w:sz w:val="22"/>
          <w:szCs w:val="22"/>
        </w:rPr>
      </w:pPr>
      <w:r w:rsidRPr="00B84096">
        <w:rPr>
          <w:rFonts w:ascii="Arial Narrow" w:hAnsi="Arial Narrow"/>
          <w:iCs/>
          <w:sz w:val="22"/>
          <w:szCs w:val="22"/>
          <w:u w:val="single"/>
        </w:rPr>
        <w:t>osób, skierowanych przez wykonawcę do realizacji zamówienia publicznego odpowiedzialnych za kierowanie robotami budowlanymi, wraz z informacjami na temat ich kwalifikacji zawodowych, uprawnień, doświadczenia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i wykształcenia niezbędnych do wykonania zamówienia publicznego, a także zakresu wykonywanych przez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nie czynności oraz informacją o podstawie do dysponowania tymi osobami</w:t>
      </w:r>
      <w:r w:rsidR="00356C38">
        <w:rPr>
          <w:rFonts w:ascii="Arial Narrow" w:hAnsi="Arial Narrow"/>
          <w:iCs/>
          <w:sz w:val="22"/>
          <w:szCs w:val="22"/>
          <w:u w:val="single"/>
        </w:rPr>
        <w:t>:</w:t>
      </w:r>
    </w:p>
    <w:tbl>
      <w:tblPr>
        <w:tblW w:w="9612" w:type="dxa"/>
        <w:tblInd w:w="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1201"/>
        <w:gridCol w:w="1322"/>
        <w:gridCol w:w="1536"/>
        <w:gridCol w:w="1597"/>
        <w:gridCol w:w="1936"/>
        <w:gridCol w:w="1459"/>
      </w:tblGrid>
      <w:tr w:rsidR="00064729" w:rsidRPr="00A856EF" w14:paraId="2944BFE0" w14:textId="77777777" w:rsidTr="00356C38">
        <w:trPr>
          <w:trHeight w:val="1485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bookmarkStart w:id="1" w:name="_Hlk187143055"/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l. p.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I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mię i nazwisko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K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walifikacje zawodowe/</w:t>
            </w:r>
          </w:p>
          <w:p w14:paraId="46D07E13" w14:textId="60D848B3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uprawnienia zawodowe</w:t>
            </w:r>
            <w:r w:rsidR="00B84096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i numer uprawnień </w:t>
            </w:r>
            <w:r w:rsidR="00356C38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odpowiadające warunkowi udziału w postępowaniu</w:t>
            </w:r>
          </w:p>
          <w:p w14:paraId="4781863A" w14:textId="77777777" w:rsidR="00064729" w:rsidRPr="00A856EF" w:rsidRDefault="0006472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04B6BD0" w14:textId="77777777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Doświadczenie</w:t>
            </w:r>
          </w:p>
          <w:p w14:paraId="0873C23D" w14:textId="17DFAF8A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liczba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lat 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2FC6A10A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W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D74D27" w14:textId="5354C0F9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Z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akres wykonywanych czynności/funkcja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br/>
              <w:t xml:space="preserve"> w postępowaniu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3CDF06" w14:textId="62535DD8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Informacja o podstawie dysponowania tymi osobami</w:t>
            </w:r>
          </w:p>
        </w:tc>
      </w:tr>
      <w:tr w:rsidR="00064729" w:rsidRPr="00A856EF" w14:paraId="43D93450" w14:textId="77777777" w:rsidTr="00EB0A0C">
        <w:trPr>
          <w:trHeight w:val="694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D81ADEB" w14:textId="452A2444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2F9FD65" w14:textId="255C571A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7ACA2E" w14:textId="48E7D595" w:rsidR="00064729" w:rsidRPr="00A856EF" w:rsidRDefault="006C2E41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</w:t>
            </w: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145D3FD4" w14:textId="77777777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na stanowisku kierownika robót budowlanych</w:t>
            </w:r>
          </w:p>
          <w:p w14:paraId="5EE8D412" w14:textId="69C0FE02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........... lat</w:t>
            </w:r>
          </w:p>
          <w:p w14:paraId="1F43A9EF" w14:textId="77777777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i/lub</w:t>
            </w:r>
          </w:p>
          <w:p w14:paraId="40AB3349" w14:textId="07CC6298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 xml:space="preserve">na stanowisku </w:t>
            </w:r>
            <w:r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>kierownika budowy</w:t>
            </w:r>
            <w:r w:rsidR="00565C10"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 xml:space="preserve">: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</w:t>
            </w:r>
            <w:r w:rsidR="00565C10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DB4992" w14:textId="347A8E5E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A2158B" w14:textId="45BC46A8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21557C" w14:textId="79BD8A8B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</w:t>
            </w:r>
          </w:p>
        </w:tc>
      </w:tr>
      <w:tr w:rsidR="00356C38" w:rsidRPr="00A856EF" w14:paraId="3AB9E09D" w14:textId="77777777" w:rsidTr="00EB0A0C">
        <w:trPr>
          <w:trHeight w:val="694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9D833CF" w14:textId="2644798C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64866B6" w14:textId="6434104E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2993E24" w14:textId="77777777" w:rsidR="00356C38" w:rsidRPr="00A856EF" w:rsidRDefault="00356C38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BF1C5BE" w14:textId="26A0A15B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3BDB9F" w14:textId="344C5F53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65352F" w14:textId="1576539D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B61E6B" w14:textId="4E909E47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</w:t>
            </w:r>
          </w:p>
        </w:tc>
      </w:tr>
      <w:bookmarkEnd w:id="1"/>
    </w:tbl>
    <w:p w14:paraId="29C8EFB9" w14:textId="77777777" w:rsidR="00064729" w:rsidRDefault="00064729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24D11006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619661D5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1CA142AF" w14:textId="77777777" w:rsidR="00064729" w:rsidRDefault="00691313">
      <w:pPr>
        <w:pStyle w:val="Standard"/>
        <w:ind w:left="283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………………………………………..</w:t>
      </w:r>
    </w:p>
    <w:p w14:paraId="7187E912" w14:textId="77777777" w:rsidR="00064729" w:rsidRDefault="00691313">
      <w:pPr>
        <w:pStyle w:val="Standard"/>
        <w:ind w:left="907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data, miejscowość</w:t>
      </w:r>
    </w:p>
    <w:p w14:paraId="6122D929" w14:textId="77777777" w:rsidR="00B84096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</w:p>
    <w:p w14:paraId="5957DF85" w14:textId="4937B4A0" w:rsidR="00B84096" w:rsidRPr="00043F62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  <w:r w:rsidRPr="00043F62">
        <w:rPr>
          <w:rFonts w:ascii="Arial Narrow" w:hAnsi="Arial Narrow"/>
          <w:color w:val="000000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B84096" w:rsidRDefault="00064729" w:rsidP="007D379F">
      <w:pPr>
        <w:pStyle w:val="Standard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sectPr w:rsidR="00064729" w:rsidRPr="00B84096" w:rsidSect="00A856EF">
      <w:headerReference w:type="first" r:id="rId6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BFB22" w14:textId="77777777" w:rsidR="00C33321" w:rsidRDefault="00C33321">
      <w:r>
        <w:separator/>
      </w:r>
    </w:p>
  </w:endnote>
  <w:endnote w:type="continuationSeparator" w:id="0">
    <w:p w14:paraId="29EC3B5B" w14:textId="77777777" w:rsidR="00C33321" w:rsidRDefault="00C3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AFD0C" w14:textId="77777777" w:rsidR="00C33321" w:rsidRDefault="00C33321">
      <w:r>
        <w:separator/>
      </w:r>
    </w:p>
  </w:footnote>
  <w:footnote w:type="continuationSeparator" w:id="0">
    <w:p w14:paraId="66A52C0B" w14:textId="77777777" w:rsidR="00C33321" w:rsidRDefault="00C33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7DA9F" w14:textId="77777777" w:rsidR="00FD6FD0" w:rsidRDefault="00FD6FD0" w:rsidP="00FD6FD0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/>
        <w:b/>
        <w:sz w:val="22"/>
        <w:szCs w:val="22"/>
      </w:rPr>
    </w:pPr>
  </w:p>
  <w:p w14:paraId="6709F110" w14:textId="778246ED" w:rsidR="00FD6FD0" w:rsidRPr="00C9164A" w:rsidRDefault="00FD6FD0" w:rsidP="00FD6FD0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 w:cs="Arial"/>
        <w:b/>
        <w:sz w:val="22"/>
        <w:szCs w:val="22"/>
        <w:lang w:val="x-none" w:eastAsia="en-US"/>
      </w:rPr>
    </w:pPr>
    <w:r w:rsidRPr="00C9164A">
      <w:rPr>
        <w:rFonts w:ascii="Arial Narrow" w:hAnsi="Arial Narrow"/>
        <w:b/>
        <w:sz w:val="22"/>
        <w:szCs w:val="22"/>
      </w:rPr>
      <w:t>Dotyczy: RB</w:t>
    </w:r>
    <w:r>
      <w:rPr>
        <w:rFonts w:ascii="Arial Narrow" w:hAnsi="Arial Narrow"/>
        <w:b/>
        <w:sz w:val="22"/>
        <w:szCs w:val="22"/>
      </w:rPr>
      <w:t>I</w:t>
    </w:r>
    <w:r w:rsidRPr="00C9164A">
      <w:rPr>
        <w:rFonts w:ascii="Arial Narrow" w:hAnsi="Arial Narrow"/>
        <w:b/>
        <w:sz w:val="22"/>
        <w:szCs w:val="22"/>
      </w:rPr>
      <w:t>i</w:t>
    </w:r>
    <w:r>
      <w:rPr>
        <w:rFonts w:ascii="Arial Narrow" w:hAnsi="Arial Narrow"/>
        <w:b/>
        <w:sz w:val="22"/>
        <w:szCs w:val="22"/>
      </w:rPr>
      <w:t>R</w:t>
    </w:r>
    <w:r w:rsidRPr="00C9164A">
      <w:rPr>
        <w:rFonts w:ascii="Arial Narrow" w:hAnsi="Arial Narrow"/>
        <w:b/>
        <w:sz w:val="22"/>
        <w:szCs w:val="22"/>
      </w:rPr>
      <w:t>.271.2.</w:t>
    </w:r>
    <w:r>
      <w:rPr>
        <w:rFonts w:ascii="Arial Narrow" w:hAnsi="Arial Narrow"/>
        <w:b/>
        <w:sz w:val="22"/>
        <w:szCs w:val="22"/>
      </w:rPr>
      <w:t>11</w:t>
    </w:r>
    <w:r w:rsidRPr="00C9164A">
      <w:rPr>
        <w:rFonts w:ascii="Arial Narrow" w:hAnsi="Arial Narrow"/>
        <w:b/>
        <w:sz w:val="22"/>
        <w:szCs w:val="22"/>
      </w:rPr>
      <w:t>.202</w:t>
    </w:r>
    <w:r>
      <w:rPr>
        <w:rFonts w:ascii="Arial Narrow" w:hAnsi="Arial Narrow"/>
        <w:b/>
        <w:sz w:val="22"/>
        <w:szCs w:val="22"/>
      </w:rPr>
      <w:t>5</w:t>
    </w:r>
    <w:r w:rsidRPr="00C9164A">
      <w:rPr>
        <w:rFonts w:ascii="Arial Narrow" w:hAnsi="Arial Narrow"/>
        <w:b/>
        <w:sz w:val="22"/>
        <w:szCs w:val="22"/>
      </w:rPr>
      <w:t xml:space="preserve"> - </w:t>
    </w:r>
    <w:bookmarkStart w:id="2" w:name="_Hlk196386926"/>
    <w:r w:rsidRPr="00406D3C">
      <w:rPr>
        <w:rFonts w:ascii="Arial Narrow" w:hAnsi="Arial Narrow"/>
        <w:b/>
        <w:bCs/>
        <w:sz w:val="22"/>
        <w:szCs w:val="22"/>
        <w:lang w:eastAsia="en-US"/>
      </w:rPr>
      <w:t>„</w:t>
    </w:r>
    <w:r w:rsidRPr="00C036D4">
      <w:rPr>
        <w:rFonts w:ascii="Arial Narrow" w:hAnsi="Arial Narrow"/>
        <w:b/>
        <w:bCs/>
        <w:sz w:val="22"/>
        <w:szCs w:val="22"/>
        <w:lang w:eastAsia="en-US"/>
      </w:rPr>
      <w:t>ROZBUDOWA PLACU ZABAW DLA ŻŁOBKA „KRUSZYNKA</w:t>
    </w:r>
    <w:r w:rsidRPr="00406D3C">
      <w:rPr>
        <w:rFonts w:ascii="Arial Narrow" w:hAnsi="Arial Narrow"/>
        <w:b/>
        <w:bCs/>
        <w:sz w:val="22"/>
        <w:szCs w:val="22"/>
        <w:lang w:eastAsia="en-US"/>
      </w:rPr>
      <w:t>”</w:t>
    </w:r>
    <w:bookmarkEnd w:id="2"/>
  </w:p>
  <w:p w14:paraId="6CC5B75A" w14:textId="77777777" w:rsidR="00A856EF" w:rsidRDefault="00A856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5152"/>
    <w:rsid w:val="00027D2B"/>
    <w:rsid w:val="00043F62"/>
    <w:rsid w:val="00046CBA"/>
    <w:rsid w:val="00064729"/>
    <w:rsid w:val="000650C4"/>
    <w:rsid w:val="00110EAF"/>
    <w:rsid w:val="00162C3B"/>
    <w:rsid w:val="002A7D97"/>
    <w:rsid w:val="002C1840"/>
    <w:rsid w:val="00356C38"/>
    <w:rsid w:val="003B5B50"/>
    <w:rsid w:val="00480435"/>
    <w:rsid w:val="00565C10"/>
    <w:rsid w:val="005B2A67"/>
    <w:rsid w:val="005E19AC"/>
    <w:rsid w:val="00603CB3"/>
    <w:rsid w:val="006112C8"/>
    <w:rsid w:val="0064409C"/>
    <w:rsid w:val="00691313"/>
    <w:rsid w:val="006B24F1"/>
    <w:rsid w:val="006C2E41"/>
    <w:rsid w:val="007D379F"/>
    <w:rsid w:val="008C29C9"/>
    <w:rsid w:val="008C4863"/>
    <w:rsid w:val="009C286B"/>
    <w:rsid w:val="00A70CB7"/>
    <w:rsid w:val="00A856EF"/>
    <w:rsid w:val="00AE7F0B"/>
    <w:rsid w:val="00B30DE3"/>
    <w:rsid w:val="00B64B9E"/>
    <w:rsid w:val="00B84096"/>
    <w:rsid w:val="00C33321"/>
    <w:rsid w:val="00C8634C"/>
    <w:rsid w:val="00DF0C74"/>
    <w:rsid w:val="00E51F1E"/>
    <w:rsid w:val="00E8480C"/>
    <w:rsid w:val="00EB0A0C"/>
    <w:rsid w:val="00F36315"/>
    <w:rsid w:val="00FD6FD0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21</cp:revision>
  <dcterms:created xsi:type="dcterms:W3CDTF">2021-05-13T15:32:00Z</dcterms:created>
  <dcterms:modified xsi:type="dcterms:W3CDTF">2025-04-30T10:40:00Z</dcterms:modified>
  <dc:language>pl-PL</dc:language>
</cp:coreProperties>
</file>