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2645A0" w14:textId="77777777" w:rsidR="001E45F8" w:rsidRPr="002562A5" w:rsidRDefault="001E45F8" w:rsidP="001E45F8">
      <w:pPr>
        <w:rPr>
          <w:rFonts w:ascii="Arial" w:hAnsi="Arial"/>
          <w:sz w:val="20"/>
          <w:szCs w:val="20"/>
        </w:rPr>
      </w:pPr>
      <w:r w:rsidRPr="002562A5">
        <w:rPr>
          <w:rFonts w:ascii="Arial" w:hAnsi="Arial"/>
          <w:sz w:val="20"/>
          <w:szCs w:val="20"/>
        </w:rPr>
        <w:t>……………………………………                                                                 dnia ……………………………</w:t>
      </w:r>
    </w:p>
    <w:p w14:paraId="2149E471" w14:textId="77777777" w:rsidR="001E45F8" w:rsidRPr="002562A5" w:rsidRDefault="001E45F8" w:rsidP="001E45F8">
      <w:pPr>
        <w:rPr>
          <w:rFonts w:ascii="Arial" w:hAnsi="Arial"/>
          <w:sz w:val="20"/>
          <w:szCs w:val="20"/>
        </w:rPr>
      </w:pPr>
      <w:r w:rsidRPr="002562A5">
        <w:rPr>
          <w:rFonts w:ascii="Arial" w:hAnsi="Arial"/>
          <w:sz w:val="20"/>
          <w:szCs w:val="20"/>
        </w:rPr>
        <w:t xml:space="preserve">           (pieczęć firmy)</w:t>
      </w:r>
    </w:p>
    <w:p w14:paraId="2ACD8A4F" w14:textId="77777777" w:rsidR="001E45F8" w:rsidRPr="002562A5" w:rsidRDefault="001E45F8" w:rsidP="001E45F8">
      <w:pPr>
        <w:spacing w:line="360" w:lineRule="auto"/>
        <w:jc w:val="center"/>
        <w:rPr>
          <w:rFonts w:ascii="Arial" w:hAnsi="Arial"/>
          <w:b/>
          <w:sz w:val="16"/>
          <w:szCs w:val="16"/>
        </w:rPr>
      </w:pPr>
    </w:p>
    <w:p w14:paraId="2A3FC893" w14:textId="77777777" w:rsidR="001E45F8" w:rsidRPr="002F02DA" w:rsidRDefault="0091229B" w:rsidP="002562A5">
      <w:pPr>
        <w:spacing w:line="276" w:lineRule="auto"/>
        <w:jc w:val="center"/>
        <w:rPr>
          <w:rFonts w:ascii="Arial" w:hAnsi="Arial"/>
          <w:b/>
        </w:rPr>
      </w:pPr>
      <w:r w:rsidRPr="002F02DA">
        <w:rPr>
          <w:rFonts w:ascii="Arial" w:hAnsi="Arial"/>
          <w:b/>
        </w:rPr>
        <w:t>WYKAZ WYMAGANYCH KWALIFIKACJI</w:t>
      </w:r>
      <w:r w:rsidR="00DF38EC" w:rsidRPr="002F02DA">
        <w:rPr>
          <w:rFonts w:ascii="Arial" w:hAnsi="Arial"/>
          <w:b/>
        </w:rPr>
        <w:t xml:space="preserve"> i UPRAWNIEŃ</w:t>
      </w:r>
    </w:p>
    <w:p w14:paraId="6BFE7B01" w14:textId="77777777" w:rsidR="001E45F8" w:rsidRPr="002562A5" w:rsidRDefault="001E45F8" w:rsidP="002562A5">
      <w:pPr>
        <w:spacing w:line="276" w:lineRule="auto"/>
        <w:jc w:val="center"/>
        <w:rPr>
          <w:rFonts w:ascii="Arial" w:hAnsi="Arial"/>
          <w:sz w:val="20"/>
          <w:szCs w:val="20"/>
        </w:rPr>
      </w:pPr>
      <w:r w:rsidRPr="002562A5">
        <w:rPr>
          <w:rFonts w:ascii="Arial" w:hAnsi="Arial"/>
          <w:sz w:val="20"/>
          <w:szCs w:val="20"/>
        </w:rPr>
        <w:t>do przedmiotu zamówienia pn.:</w:t>
      </w:r>
    </w:p>
    <w:p w14:paraId="1CC1B9C5" w14:textId="77777777" w:rsidR="00EE64F2" w:rsidRDefault="00EE64F2" w:rsidP="009529FF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</w:p>
    <w:p w14:paraId="4F007D54" w14:textId="42383A54" w:rsidR="00EE64F2" w:rsidRPr="002F02DA" w:rsidRDefault="00EE64F2" w:rsidP="00EE64F2">
      <w:pPr>
        <w:pStyle w:val="Akapitzlist"/>
        <w:spacing w:line="276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2F02DA">
        <w:rPr>
          <w:rFonts w:ascii="Arial" w:hAnsi="Arial" w:cs="Arial"/>
          <w:b/>
          <w:sz w:val="22"/>
          <w:szCs w:val="22"/>
        </w:rPr>
        <w:t xml:space="preserve">Wykonanie okresowej rocznej kontroli stanu technicznego instalacji przewodów kominowych (dymowych, spalinowych i wentylacyjnych) </w:t>
      </w:r>
      <w:r w:rsidR="0034079D" w:rsidRPr="002F02DA">
        <w:rPr>
          <w:rFonts w:ascii="Arial" w:hAnsi="Arial" w:cs="Arial"/>
          <w:b/>
          <w:sz w:val="22"/>
          <w:szCs w:val="22"/>
        </w:rPr>
        <w:t xml:space="preserve">wraz </w:t>
      </w:r>
      <w:r w:rsidR="0034079D" w:rsidRPr="002F02DA">
        <w:rPr>
          <w:rFonts w:ascii="Arial" w:hAnsi="Arial" w:cs="Arial"/>
          <w:b/>
          <w:sz w:val="22"/>
          <w:szCs w:val="22"/>
        </w:rPr>
        <w:br/>
        <w:t xml:space="preserve">z czyszczeniem i usunięciem zanieczyszczeń z kominów </w:t>
      </w:r>
      <w:r w:rsidRPr="002F02DA">
        <w:rPr>
          <w:rFonts w:ascii="Arial" w:hAnsi="Arial" w:cs="Arial"/>
          <w:b/>
          <w:sz w:val="22"/>
          <w:szCs w:val="22"/>
        </w:rPr>
        <w:t xml:space="preserve">na terenach kompleksów wojskowych administrowanych przez 35 WOG </w:t>
      </w:r>
      <w:r w:rsidR="00B5052A">
        <w:rPr>
          <w:rFonts w:ascii="Arial" w:hAnsi="Arial" w:cs="Arial"/>
          <w:b/>
          <w:sz w:val="22"/>
          <w:szCs w:val="22"/>
        </w:rPr>
        <w:t xml:space="preserve">– rok </w:t>
      </w:r>
      <w:r w:rsidR="00F63907" w:rsidRPr="002F02DA">
        <w:rPr>
          <w:rFonts w:ascii="Arial" w:hAnsi="Arial" w:cs="Arial"/>
          <w:b/>
          <w:sz w:val="22"/>
          <w:szCs w:val="22"/>
        </w:rPr>
        <w:t>202</w:t>
      </w:r>
      <w:r w:rsidR="000F2D98">
        <w:rPr>
          <w:rFonts w:ascii="Arial" w:hAnsi="Arial" w:cs="Arial"/>
          <w:b/>
          <w:sz w:val="22"/>
          <w:szCs w:val="22"/>
        </w:rPr>
        <w:t xml:space="preserve">5 </w:t>
      </w:r>
    </w:p>
    <w:p w14:paraId="60D4D349" w14:textId="77777777" w:rsidR="009529FF" w:rsidRPr="002F02DA" w:rsidRDefault="009529FF" w:rsidP="003031F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5FBA7434" w14:textId="77777777" w:rsidR="00170399" w:rsidRPr="002F02DA" w:rsidRDefault="001E45F8" w:rsidP="003031F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F02DA">
        <w:rPr>
          <w:rFonts w:ascii="Arial" w:hAnsi="Arial" w:cs="Arial"/>
          <w:sz w:val="22"/>
          <w:szCs w:val="22"/>
        </w:rPr>
        <w:t>Zamawiający uzna, iż Wykonawca spełnia warunek udziału w postępowaniu jeśli wykaże się wym</w:t>
      </w:r>
      <w:r w:rsidR="005C6382" w:rsidRPr="002F02DA">
        <w:rPr>
          <w:rFonts w:ascii="Arial" w:hAnsi="Arial" w:cs="Arial"/>
          <w:sz w:val="22"/>
          <w:szCs w:val="22"/>
        </w:rPr>
        <w:t>aganiami zgodnymi z treścią SWZ:</w:t>
      </w:r>
    </w:p>
    <w:p w14:paraId="0F08E32F" w14:textId="77777777" w:rsidR="003031F8" w:rsidRPr="002F02DA" w:rsidRDefault="003031F8" w:rsidP="003031F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30031F4" w14:textId="77777777" w:rsidR="00B23370" w:rsidRPr="002F02DA" w:rsidRDefault="003031F8" w:rsidP="003031F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F02DA">
        <w:rPr>
          <w:rFonts w:ascii="Arial" w:hAnsi="Arial" w:cs="Arial"/>
          <w:sz w:val="22"/>
          <w:szCs w:val="22"/>
        </w:rPr>
        <w:t>Wykonawca oświadcza, że dysponuje personele</w:t>
      </w:r>
      <w:r w:rsidR="00B23370" w:rsidRPr="002F02DA">
        <w:rPr>
          <w:rFonts w:ascii="Arial" w:hAnsi="Arial" w:cs="Arial"/>
          <w:sz w:val="22"/>
          <w:szCs w:val="22"/>
        </w:rPr>
        <w:t>m do wykonania przedmiotu umowy, który przeprowadzi kontrolę stanu technicznego przewodów kominowych, o której mowa w Ustawie Prawa budowlanego, ust. 1 pkt</w:t>
      </w:r>
      <w:r w:rsidR="00FC0870" w:rsidRPr="002F02DA">
        <w:rPr>
          <w:rFonts w:ascii="Arial" w:hAnsi="Arial" w:cs="Arial"/>
          <w:sz w:val="22"/>
          <w:szCs w:val="22"/>
        </w:rPr>
        <w:t>.</w:t>
      </w:r>
      <w:r w:rsidR="00B23370" w:rsidRPr="002F02DA">
        <w:rPr>
          <w:rFonts w:ascii="Arial" w:hAnsi="Arial" w:cs="Arial"/>
          <w:sz w:val="22"/>
          <w:szCs w:val="22"/>
        </w:rPr>
        <w:t xml:space="preserve"> 1 lit. c, przez: </w:t>
      </w:r>
    </w:p>
    <w:p w14:paraId="19893A1B" w14:textId="77777777" w:rsidR="002562A5" w:rsidRPr="002F02DA" w:rsidRDefault="002562A5" w:rsidP="003031F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086D6D4" w14:textId="77777777" w:rsidR="00B23370" w:rsidRPr="002F02DA" w:rsidRDefault="00B23370" w:rsidP="00B23370">
      <w:pPr>
        <w:numPr>
          <w:ilvl w:val="0"/>
          <w:numId w:val="3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F02DA">
        <w:rPr>
          <w:rFonts w:ascii="Arial" w:hAnsi="Arial" w:cs="Arial"/>
          <w:sz w:val="22"/>
          <w:szCs w:val="22"/>
        </w:rPr>
        <w:t xml:space="preserve">osoby posiadające kwalifikacje mistrza w rzemiośle kominiarskim – w odniesieniu do przewodów dymowych oraz grawitacyjnych przewodów spalinowych </w:t>
      </w:r>
      <w:r w:rsidRPr="002F02DA">
        <w:rPr>
          <w:rFonts w:ascii="Arial" w:hAnsi="Arial" w:cs="Arial"/>
          <w:sz w:val="22"/>
          <w:szCs w:val="22"/>
        </w:rPr>
        <w:br/>
        <w:t xml:space="preserve">i wentylacyjnych; </w:t>
      </w:r>
    </w:p>
    <w:p w14:paraId="0FEC65A0" w14:textId="77777777" w:rsidR="002562A5" w:rsidRPr="002F02DA" w:rsidRDefault="002562A5" w:rsidP="002562A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111"/>
        <w:gridCol w:w="4426"/>
      </w:tblGrid>
      <w:tr w:rsidR="002562A5" w:rsidRPr="002F02DA" w14:paraId="52106867" w14:textId="77777777" w:rsidTr="00D26619">
        <w:trPr>
          <w:trHeight w:val="349"/>
        </w:trPr>
        <w:tc>
          <w:tcPr>
            <w:tcW w:w="567" w:type="dxa"/>
            <w:vAlign w:val="center"/>
          </w:tcPr>
          <w:p w14:paraId="7B036019" w14:textId="77777777" w:rsidR="002562A5" w:rsidRPr="002F02DA" w:rsidRDefault="002562A5" w:rsidP="00D266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02DA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111" w:type="dxa"/>
            <w:vAlign w:val="center"/>
          </w:tcPr>
          <w:p w14:paraId="4B8A8908" w14:textId="77777777" w:rsidR="002562A5" w:rsidRPr="002F02DA" w:rsidRDefault="002562A5" w:rsidP="00D266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02DA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4426" w:type="dxa"/>
            <w:vAlign w:val="center"/>
          </w:tcPr>
          <w:p w14:paraId="1CB7CBC1" w14:textId="77777777" w:rsidR="002562A5" w:rsidRPr="002F02DA" w:rsidRDefault="002562A5" w:rsidP="002562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02DA">
              <w:rPr>
                <w:rFonts w:ascii="Arial" w:hAnsi="Arial" w:cs="Arial"/>
                <w:b/>
                <w:sz w:val="22"/>
                <w:szCs w:val="22"/>
              </w:rPr>
              <w:t xml:space="preserve">nr kwalifikacji </w:t>
            </w:r>
          </w:p>
        </w:tc>
      </w:tr>
      <w:tr w:rsidR="002562A5" w:rsidRPr="002F02DA" w14:paraId="606E7E50" w14:textId="77777777" w:rsidTr="00D26619">
        <w:trPr>
          <w:trHeight w:val="847"/>
        </w:trPr>
        <w:tc>
          <w:tcPr>
            <w:tcW w:w="567" w:type="dxa"/>
            <w:vAlign w:val="center"/>
          </w:tcPr>
          <w:p w14:paraId="5A822796" w14:textId="77777777" w:rsidR="002562A5" w:rsidRPr="002F02DA" w:rsidRDefault="002562A5" w:rsidP="00D266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4E357C1C" w14:textId="77777777" w:rsidR="002562A5" w:rsidRPr="002F02DA" w:rsidRDefault="002562A5" w:rsidP="00D266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26" w:type="dxa"/>
            <w:vAlign w:val="center"/>
          </w:tcPr>
          <w:p w14:paraId="74E7171C" w14:textId="77777777" w:rsidR="002562A5" w:rsidRPr="002F02DA" w:rsidRDefault="002562A5" w:rsidP="00D266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F0A7B2" w14:textId="77777777" w:rsidR="002562A5" w:rsidRPr="002F02DA" w:rsidRDefault="002562A5" w:rsidP="002562A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05E08F7" w14:textId="77777777" w:rsidR="00B23370" w:rsidRPr="002F02DA" w:rsidRDefault="00B23370" w:rsidP="00B23370">
      <w:pPr>
        <w:numPr>
          <w:ilvl w:val="0"/>
          <w:numId w:val="3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F02DA">
        <w:rPr>
          <w:rFonts w:ascii="Arial" w:hAnsi="Arial" w:cs="Arial"/>
          <w:sz w:val="22"/>
          <w:szCs w:val="22"/>
        </w:rPr>
        <w:t xml:space="preserve">osoby posiadające uprawnienia budowlane odpowiedniej specjalności – </w:t>
      </w:r>
      <w:r w:rsidRPr="002F02DA">
        <w:rPr>
          <w:rFonts w:ascii="Arial" w:hAnsi="Arial" w:cs="Arial"/>
          <w:sz w:val="22"/>
          <w:szCs w:val="22"/>
        </w:rPr>
        <w:br/>
        <w:t>w odniesieniu do przewodów kominowych, o których mowa w pkt 1, oraz do kominów przemysłowych, kominów wolno stojących oraz kominów lub przewodów kominowych, w których ciąg kominowy jest wymuszony pracą urządzeń mechanicznych.</w:t>
      </w:r>
    </w:p>
    <w:p w14:paraId="628AD980" w14:textId="77777777" w:rsidR="00C41AD1" w:rsidRPr="002F02DA" w:rsidRDefault="00C41AD1" w:rsidP="00EB567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111"/>
        <w:gridCol w:w="4426"/>
      </w:tblGrid>
      <w:tr w:rsidR="003031F8" w:rsidRPr="002F02DA" w14:paraId="7AC97152" w14:textId="77777777" w:rsidTr="003031F8">
        <w:trPr>
          <w:trHeight w:val="349"/>
        </w:trPr>
        <w:tc>
          <w:tcPr>
            <w:tcW w:w="567" w:type="dxa"/>
            <w:vAlign w:val="center"/>
          </w:tcPr>
          <w:p w14:paraId="03C6E164" w14:textId="77777777" w:rsidR="003031F8" w:rsidRPr="002F02DA" w:rsidRDefault="003031F8" w:rsidP="000303C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02DA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111" w:type="dxa"/>
            <w:vAlign w:val="center"/>
          </w:tcPr>
          <w:p w14:paraId="7FC15D4A" w14:textId="77777777" w:rsidR="003031F8" w:rsidRPr="002F02DA" w:rsidRDefault="003031F8" w:rsidP="000303C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02DA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4426" w:type="dxa"/>
            <w:vAlign w:val="center"/>
          </w:tcPr>
          <w:p w14:paraId="3824E747" w14:textId="77777777" w:rsidR="003031F8" w:rsidRPr="002F02DA" w:rsidRDefault="002562A5" w:rsidP="003031F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02DA">
              <w:rPr>
                <w:rFonts w:ascii="Arial" w:hAnsi="Arial" w:cs="Arial"/>
                <w:b/>
                <w:sz w:val="22"/>
                <w:szCs w:val="22"/>
              </w:rPr>
              <w:t>nr uprawnień</w:t>
            </w:r>
          </w:p>
        </w:tc>
      </w:tr>
      <w:tr w:rsidR="003031F8" w:rsidRPr="002F02DA" w14:paraId="5A8A538A" w14:textId="77777777" w:rsidTr="003031F8">
        <w:trPr>
          <w:trHeight w:val="847"/>
        </w:trPr>
        <w:tc>
          <w:tcPr>
            <w:tcW w:w="567" w:type="dxa"/>
            <w:vAlign w:val="center"/>
          </w:tcPr>
          <w:p w14:paraId="1D0D5186" w14:textId="77777777" w:rsidR="003031F8" w:rsidRPr="002F02DA" w:rsidRDefault="003031F8" w:rsidP="000303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22FD498A" w14:textId="77777777" w:rsidR="003031F8" w:rsidRPr="002F02DA" w:rsidRDefault="003031F8" w:rsidP="000303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26" w:type="dxa"/>
            <w:vAlign w:val="center"/>
          </w:tcPr>
          <w:p w14:paraId="69FAEE06" w14:textId="77777777" w:rsidR="003031F8" w:rsidRPr="002F02DA" w:rsidRDefault="003031F8" w:rsidP="000303C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B3BC8A" w14:textId="77777777" w:rsidR="00C41AD1" w:rsidRPr="002F02DA" w:rsidRDefault="00C41AD1" w:rsidP="00897C5B">
      <w:pPr>
        <w:jc w:val="both"/>
        <w:rPr>
          <w:rFonts w:ascii="Arial" w:hAnsi="Arial" w:cs="Arial"/>
          <w:b/>
          <w:sz w:val="22"/>
          <w:szCs w:val="22"/>
        </w:rPr>
      </w:pPr>
    </w:p>
    <w:p w14:paraId="1554A0B9" w14:textId="77777777" w:rsidR="00707334" w:rsidRPr="002F02DA" w:rsidRDefault="00897C5B" w:rsidP="003031F8">
      <w:pPr>
        <w:shd w:val="clear" w:color="auto" w:fill="FFFFFF"/>
        <w:tabs>
          <w:tab w:val="left" w:pos="6222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F02DA">
        <w:rPr>
          <w:rFonts w:ascii="Arial" w:hAnsi="Arial" w:cs="Arial"/>
          <w:b/>
          <w:sz w:val="22"/>
          <w:szCs w:val="22"/>
        </w:rPr>
        <w:t xml:space="preserve">Wykonawca </w:t>
      </w:r>
      <w:r w:rsidR="00A34059" w:rsidRPr="002F02DA">
        <w:rPr>
          <w:rFonts w:ascii="Arial" w:hAnsi="Arial" w:cs="Arial"/>
          <w:b/>
          <w:sz w:val="22"/>
          <w:szCs w:val="22"/>
        </w:rPr>
        <w:t>ma</w:t>
      </w:r>
      <w:r w:rsidRPr="002F02DA">
        <w:rPr>
          <w:rFonts w:ascii="Arial" w:hAnsi="Arial" w:cs="Arial"/>
          <w:b/>
          <w:sz w:val="22"/>
          <w:szCs w:val="22"/>
        </w:rPr>
        <w:t xml:space="preserve"> </w:t>
      </w:r>
      <w:r w:rsidR="005C6382" w:rsidRPr="002F02DA">
        <w:rPr>
          <w:rFonts w:ascii="Arial" w:hAnsi="Arial" w:cs="Arial"/>
          <w:b/>
          <w:sz w:val="22"/>
          <w:szCs w:val="22"/>
        </w:rPr>
        <w:t xml:space="preserve">obowiązek </w:t>
      </w:r>
      <w:r w:rsidRPr="002F02DA">
        <w:rPr>
          <w:rFonts w:ascii="Arial" w:hAnsi="Arial" w:cs="Arial"/>
          <w:b/>
          <w:sz w:val="22"/>
          <w:szCs w:val="22"/>
        </w:rPr>
        <w:t xml:space="preserve">do oferty dołączyć oryginały lub kopie dokumentów </w:t>
      </w:r>
      <w:r w:rsidR="003031F8" w:rsidRPr="002F02DA">
        <w:rPr>
          <w:rFonts w:ascii="Arial" w:hAnsi="Arial" w:cs="Arial"/>
          <w:b/>
          <w:sz w:val="22"/>
          <w:szCs w:val="22"/>
        </w:rPr>
        <w:t xml:space="preserve">kwalifikacji </w:t>
      </w:r>
      <w:r w:rsidRPr="002F02DA">
        <w:rPr>
          <w:rFonts w:ascii="Arial" w:hAnsi="Arial" w:cs="Arial"/>
          <w:b/>
          <w:sz w:val="22"/>
          <w:szCs w:val="22"/>
        </w:rPr>
        <w:t>stwierdzają</w:t>
      </w:r>
      <w:r w:rsidR="003031F8" w:rsidRPr="002F02DA">
        <w:rPr>
          <w:rFonts w:ascii="Arial" w:hAnsi="Arial" w:cs="Arial"/>
          <w:b/>
          <w:sz w:val="22"/>
          <w:szCs w:val="22"/>
        </w:rPr>
        <w:t>cych</w:t>
      </w:r>
      <w:r w:rsidRPr="002F02DA">
        <w:rPr>
          <w:rFonts w:ascii="Arial" w:hAnsi="Arial" w:cs="Arial"/>
          <w:b/>
          <w:sz w:val="22"/>
          <w:szCs w:val="22"/>
        </w:rPr>
        <w:t xml:space="preserve"> nadanie odpowiednich uprawnień</w:t>
      </w:r>
      <w:r w:rsidR="003031F8" w:rsidRPr="002F02DA">
        <w:rPr>
          <w:rFonts w:ascii="Arial" w:hAnsi="Arial" w:cs="Arial"/>
          <w:b/>
          <w:sz w:val="22"/>
          <w:szCs w:val="22"/>
        </w:rPr>
        <w:t xml:space="preserve"> do wykonania przedmiotu zamówienia</w:t>
      </w:r>
      <w:r w:rsidRPr="002F02DA">
        <w:rPr>
          <w:rFonts w:ascii="Arial" w:hAnsi="Arial" w:cs="Arial"/>
          <w:b/>
          <w:sz w:val="22"/>
          <w:szCs w:val="22"/>
        </w:rPr>
        <w:t>.</w:t>
      </w:r>
    </w:p>
    <w:p w14:paraId="6AA6A196" w14:textId="77777777" w:rsidR="003031F8" w:rsidRPr="002F02DA" w:rsidRDefault="003031F8" w:rsidP="003031F8">
      <w:pPr>
        <w:shd w:val="clear" w:color="auto" w:fill="FFFFFF"/>
        <w:tabs>
          <w:tab w:val="left" w:pos="6222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591E32B" w14:textId="77777777" w:rsidR="003031F8" w:rsidRPr="002F02DA" w:rsidRDefault="003031F8" w:rsidP="003031F8">
      <w:pPr>
        <w:shd w:val="clear" w:color="auto" w:fill="FFFFFF"/>
        <w:tabs>
          <w:tab w:val="left" w:pos="6222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8C49CC6" w14:textId="3D2E278B" w:rsidR="00897C5B" w:rsidRPr="002F02DA" w:rsidRDefault="00897C5B" w:rsidP="00037D64">
      <w:pPr>
        <w:ind w:left="4963" w:firstLine="709"/>
        <w:rPr>
          <w:rFonts w:ascii="Arial" w:hAnsi="Arial" w:cs="Arial"/>
          <w:sz w:val="22"/>
          <w:szCs w:val="22"/>
        </w:rPr>
      </w:pPr>
      <w:r w:rsidRPr="002F02DA">
        <w:rPr>
          <w:rFonts w:ascii="Arial" w:hAnsi="Arial" w:cs="Arial"/>
          <w:sz w:val="22"/>
          <w:szCs w:val="22"/>
        </w:rPr>
        <w:t>......................................................</w:t>
      </w:r>
    </w:p>
    <w:p w14:paraId="49BF1B97" w14:textId="2EAFDC69" w:rsidR="00897C5B" w:rsidRPr="002F02DA" w:rsidRDefault="00897C5B" w:rsidP="002F02DA">
      <w:pPr>
        <w:tabs>
          <w:tab w:val="left" w:pos="5040"/>
        </w:tabs>
        <w:ind w:left="4248"/>
        <w:jc w:val="center"/>
        <w:rPr>
          <w:rFonts w:ascii="Arial" w:hAnsi="Arial" w:cs="Arial"/>
          <w:sz w:val="22"/>
          <w:szCs w:val="22"/>
        </w:rPr>
      </w:pPr>
      <w:r w:rsidRPr="002F02DA">
        <w:rPr>
          <w:rFonts w:ascii="Arial" w:hAnsi="Arial" w:cs="Arial"/>
          <w:sz w:val="22"/>
          <w:szCs w:val="22"/>
        </w:rPr>
        <w:t>podpis osoby/osób upoważnionej/upoważnionych</w:t>
      </w:r>
    </w:p>
    <w:p w14:paraId="43924A85" w14:textId="2BA7649D" w:rsidR="00D151B9" w:rsidRPr="002F02DA" w:rsidRDefault="00897C5B" w:rsidP="002F02DA">
      <w:pPr>
        <w:tabs>
          <w:tab w:val="left" w:pos="5040"/>
        </w:tabs>
        <w:ind w:left="4248"/>
        <w:jc w:val="center"/>
        <w:rPr>
          <w:rFonts w:ascii="Arial" w:hAnsi="Arial" w:cs="Arial"/>
          <w:sz w:val="22"/>
          <w:szCs w:val="22"/>
        </w:rPr>
      </w:pPr>
      <w:r w:rsidRPr="002F02DA">
        <w:rPr>
          <w:rFonts w:ascii="Arial" w:hAnsi="Arial" w:cs="Arial"/>
          <w:sz w:val="22"/>
          <w:szCs w:val="22"/>
        </w:rPr>
        <w:t>do reprezentowania Wykonawcy</w:t>
      </w:r>
    </w:p>
    <w:sectPr w:rsidR="00D151B9" w:rsidRPr="002F02D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72EF2C" w14:textId="77777777" w:rsidR="00057A70" w:rsidRDefault="00057A70" w:rsidP="00B76B6C">
      <w:r>
        <w:separator/>
      </w:r>
    </w:p>
  </w:endnote>
  <w:endnote w:type="continuationSeparator" w:id="0">
    <w:p w14:paraId="08767006" w14:textId="77777777" w:rsidR="00057A70" w:rsidRDefault="00057A70" w:rsidP="00B76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2723C" w14:textId="77777777" w:rsidR="001C579D" w:rsidRPr="006322F1" w:rsidRDefault="00491203">
    <w:pPr>
      <w:pStyle w:val="Stopka"/>
      <w:rPr>
        <w:lang w:val="pl-PL"/>
      </w:rPr>
    </w:pPr>
    <w:r>
      <w:rPr>
        <w:rFonts w:ascii="Arial" w:hAnsi="Arial" w:cs="Arial"/>
        <w:sz w:val="16"/>
        <w:szCs w:val="16"/>
        <w:lang w:val="pl-PL"/>
      </w:rPr>
      <w:t>35 Wojskowy Oddział Gospodarczy</w:t>
    </w:r>
    <w:r w:rsidR="001C579D">
      <w:rPr>
        <w:rFonts w:ascii="Arial" w:hAnsi="Arial" w:cs="Arial"/>
        <w:sz w:val="16"/>
        <w:szCs w:val="16"/>
      </w:rPr>
      <w:t xml:space="preserve"> </w:t>
    </w:r>
    <w:r w:rsidR="001C579D">
      <w:rPr>
        <w:rFonts w:ascii="Arial" w:hAnsi="Arial" w:cs="Arial"/>
        <w:sz w:val="16"/>
        <w:szCs w:val="16"/>
      </w:rPr>
      <w:tab/>
    </w:r>
    <w:r w:rsidR="001C579D">
      <w:rPr>
        <w:rFonts w:ascii="Arial" w:hAnsi="Arial" w:cs="Arial"/>
        <w:sz w:val="16"/>
        <w:szCs w:val="16"/>
      </w:rPr>
      <w:tab/>
    </w:r>
    <w:r w:rsidR="001C579D" w:rsidRPr="009229EE">
      <w:rPr>
        <w:rFonts w:ascii="Arial" w:hAnsi="Arial" w:cs="Arial"/>
        <w:sz w:val="16"/>
        <w:szCs w:val="16"/>
      </w:rPr>
      <w:t xml:space="preserve">Strona </w:t>
    </w:r>
    <w:r w:rsidR="001C579D" w:rsidRPr="009229EE">
      <w:rPr>
        <w:rFonts w:ascii="Arial" w:hAnsi="Arial" w:cs="Arial"/>
        <w:sz w:val="16"/>
        <w:szCs w:val="16"/>
      </w:rPr>
      <w:fldChar w:fldCharType="begin"/>
    </w:r>
    <w:r w:rsidR="001C579D" w:rsidRPr="009229EE">
      <w:rPr>
        <w:rFonts w:ascii="Arial" w:hAnsi="Arial" w:cs="Arial"/>
        <w:sz w:val="16"/>
        <w:szCs w:val="16"/>
      </w:rPr>
      <w:instrText xml:space="preserve"> PAGE </w:instrText>
    </w:r>
    <w:r w:rsidR="001C579D" w:rsidRPr="009229EE">
      <w:rPr>
        <w:rFonts w:ascii="Arial" w:hAnsi="Arial" w:cs="Arial"/>
        <w:sz w:val="16"/>
        <w:szCs w:val="16"/>
      </w:rPr>
      <w:fldChar w:fldCharType="separate"/>
    </w:r>
    <w:r w:rsidR="00FA6B96">
      <w:rPr>
        <w:rFonts w:ascii="Arial" w:hAnsi="Arial" w:cs="Arial"/>
        <w:noProof/>
        <w:sz w:val="16"/>
        <w:szCs w:val="16"/>
      </w:rPr>
      <w:t>1</w:t>
    </w:r>
    <w:r w:rsidR="001C579D" w:rsidRPr="009229EE">
      <w:rPr>
        <w:rFonts w:ascii="Arial" w:hAnsi="Arial" w:cs="Arial"/>
        <w:sz w:val="16"/>
        <w:szCs w:val="16"/>
      </w:rPr>
      <w:fldChar w:fldCharType="end"/>
    </w:r>
    <w:r w:rsidR="001C579D" w:rsidRPr="009229EE">
      <w:rPr>
        <w:rFonts w:ascii="Arial" w:hAnsi="Arial" w:cs="Arial"/>
        <w:sz w:val="16"/>
        <w:szCs w:val="16"/>
      </w:rPr>
      <w:t xml:space="preserve"> z </w:t>
    </w:r>
    <w:r w:rsidR="001C579D" w:rsidRPr="009229EE">
      <w:rPr>
        <w:rFonts w:ascii="Arial" w:hAnsi="Arial" w:cs="Arial"/>
        <w:sz w:val="16"/>
        <w:szCs w:val="16"/>
      </w:rPr>
      <w:fldChar w:fldCharType="begin"/>
    </w:r>
    <w:r w:rsidR="001C579D" w:rsidRPr="009229EE">
      <w:rPr>
        <w:rFonts w:ascii="Arial" w:hAnsi="Arial" w:cs="Arial"/>
        <w:sz w:val="16"/>
        <w:szCs w:val="16"/>
      </w:rPr>
      <w:instrText xml:space="preserve"> NUMPAGES </w:instrText>
    </w:r>
    <w:r w:rsidR="001C579D" w:rsidRPr="009229EE">
      <w:rPr>
        <w:rFonts w:ascii="Arial" w:hAnsi="Arial" w:cs="Arial"/>
        <w:sz w:val="16"/>
        <w:szCs w:val="16"/>
      </w:rPr>
      <w:fldChar w:fldCharType="separate"/>
    </w:r>
    <w:r w:rsidR="00FA6B96">
      <w:rPr>
        <w:rFonts w:ascii="Arial" w:hAnsi="Arial" w:cs="Arial"/>
        <w:noProof/>
        <w:sz w:val="16"/>
        <w:szCs w:val="16"/>
      </w:rPr>
      <w:t>1</w:t>
    </w:r>
    <w:r w:rsidR="001C579D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14675" w14:textId="77777777" w:rsidR="00057A70" w:rsidRDefault="00057A70" w:rsidP="00B76B6C">
      <w:r>
        <w:separator/>
      </w:r>
    </w:p>
  </w:footnote>
  <w:footnote w:type="continuationSeparator" w:id="0">
    <w:p w14:paraId="0D86EE06" w14:textId="77777777" w:rsidR="00057A70" w:rsidRDefault="00057A70" w:rsidP="00B76B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5C9D2" w14:textId="77777777" w:rsidR="006322F1" w:rsidRPr="00EA273A" w:rsidRDefault="006322F1" w:rsidP="006322F1">
    <w:pPr>
      <w:jc w:val="right"/>
      <w:rPr>
        <w:rFonts w:ascii="Arial" w:hAnsi="Arial"/>
        <w:sz w:val="16"/>
        <w:szCs w:val="16"/>
      </w:rPr>
    </w:pPr>
    <w:r w:rsidRPr="00EA273A">
      <w:rPr>
        <w:rFonts w:ascii="Arial" w:hAnsi="Arial"/>
        <w:sz w:val="16"/>
        <w:szCs w:val="16"/>
      </w:rPr>
      <w:t xml:space="preserve">Załącznik nr </w:t>
    </w:r>
    <w:r w:rsidR="00AC2FAE">
      <w:rPr>
        <w:rFonts w:ascii="Arial" w:hAnsi="Arial"/>
        <w:sz w:val="16"/>
        <w:szCs w:val="16"/>
      </w:rPr>
      <w:t>2 do SWZ</w:t>
    </w:r>
  </w:p>
  <w:p w14:paraId="1E7C4DEA" w14:textId="77777777" w:rsidR="006322F1" w:rsidRDefault="006322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050D7C65"/>
    <w:multiLevelType w:val="hybridMultilevel"/>
    <w:tmpl w:val="ECC4CE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D12F7E"/>
    <w:multiLevelType w:val="hybridMultilevel"/>
    <w:tmpl w:val="54CEE44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B9C1A51"/>
    <w:multiLevelType w:val="hybridMultilevel"/>
    <w:tmpl w:val="89E24026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181B2C"/>
    <w:multiLevelType w:val="hybridMultilevel"/>
    <w:tmpl w:val="3984F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B5D8B"/>
    <w:multiLevelType w:val="hybridMultilevel"/>
    <w:tmpl w:val="B37E6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AE640E"/>
    <w:multiLevelType w:val="hybridMultilevel"/>
    <w:tmpl w:val="712C38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C42C6C"/>
    <w:multiLevelType w:val="hybridMultilevel"/>
    <w:tmpl w:val="CD52776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B6F3065"/>
    <w:multiLevelType w:val="hybridMultilevel"/>
    <w:tmpl w:val="BD0C0C88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BE262B1"/>
    <w:multiLevelType w:val="hybridMultilevel"/>
    <w:tmpl w:val="DFCAE5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4920B4"/>
    <w:multiLevelType w:val="hybridMultilevel"/>
    <w:tmpl w:val="A0926A70"/>
    <w:lvl w:ilvl="0" w:tplc="041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2" w15:restartNumberingAfterBreak="0">
    <w:nsid w:val="23AE0340"/>
    <w:multiLevelType w:val="multilevel"/>
    <w:tmpl w:val="DE3C5270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3F34E0A"/>
    <w:multiLevelType w:val="hybridMultilevel"/>
    <w:tmpl w:val="53C05C8A"/>
    <w:lvl w:ilvl="0" w:tplc="79BA55EA">
      <w:start w:val="1"/>
      <w:numFmt w:val="decimal"/>
      <w:pStyle w:val="Nagwek2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46902D4"/>
    <w:multiLevelType w:val="hybridMultilevel"/>
    <w:tmpl w:val="4A26F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F5234"/>
    <w:multiLevelType w:val="hybridMultilevel"/>
    <w:tmpl w:val="941A3D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0F541BB"/>
    <w:multiLevelType w:val="hybridMultilevel"/>
    <w:tmpl w:val="A8AC4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9F1F22"/>
    <w:multiLevelType w:val="hybridMultilevel"/>
    <w:tmpl w:val="32DA1C4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4924B14"/>
    <w:multiLevelType w:val="hybridMultilevel"/>
    <w:tmpl w:val="E786C742"/>
    <w:lvl w:ilvl="0" w:tplc="0415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9" w15:restartNumberingAfterBreak="0">
    <w:nsid w:val="53885FDC"/>
    <w:multiLevelType w:val="hybridMultilevel"/>
    <w:tmpl w:val="B1D6E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6A021E"/>
    <w:multiLevelType w:val="hybridMultilevel"/>
    <w:tmpl w:val="F1CE26D4"/>
    <w:lvl w:ilvl="0" w:tplc="9460BA3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7CC4C72">
      <w:start w:val="1"/>
      <w:numFmt w:val="decimal"/>
      <w:lvlText w:val="%3)"/>
      <w:lvlJc w:val="left"/>
      <w:pPr>
        <w:ind w:left="2271" w:hanging="405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57CB591D"/>
    <w:multiLevelType w:val="hybridMultilevel"/>
    <w:tmpl w:val="FD24D0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450331"/>
    <w:multiLevelType w:val="multilevel"/>
    <w:tmpl w:val="E7320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71F76411"/>
    <w:multiLevelType w:val="hybridMultilevel"/>
    <w:tmpl w:val="741E45E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8D54D47"/>
    <w:multiLevelType w:val="hybridMultilevel"/>
    <w:tmpl w:val="A63E26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99F1D43"/>
    <w:multiLevelType w:val="hybridMultilevel"/>
    <w:tmpl w:val="A260C6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ED12C5"/>
    <w:multiLevelType w:val="hybridMultilevel"/>
    <w:tmpl w:val="6DE09F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895E10"/>
    <w:multiLevelType w:val="hybridMultilevel"/>
    <w:tmpl w:val="BC4087C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FF95182"/>
    <w:multiLevelType w:val="hybridMultilevel"/>
    <w:tmpl w:val="8040B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521497">
    <w:abstractNumId w:val="0"/>
  </w:num>
  <w:num w:numId="2" w16cid:durableId="1705447286">
    <w:abstractNumId w:val="1"/>
  </w:num>
  <w:num w:numId="3" w16cid:durableId="1821190309">
    <w:abstractNumId w:val="7"/>
  </w:num>
  <w:num w:numId="4" w16cid:durableId="497311748">
    <w:abstractNumId w:val="12"/>
  </w:num>
  <w:num w:numId="5" w16cid:durableId="295137544">
    <w:abstractNumId w:val="13"/>
  </w:num>
  <w:num w:numId="6" w16cid:durableId="1374693450">
    <w:abstractNumId w:val="21"/>
  </w:num>
  <w:num w:numId="7" w16cid:durableId="1246722294">
    <w:abstractNumId w:val="15"/>
  </w:num>
  <w:num w:numId="8" w16cid:durableId="1089306353">
    <w:abstractNumId w:val="24"/>
  </w:num>
  <w:num w:numId="9" w16cid:durableId="1193569517">
    <w:abstractNumId w:val="17"/>
  </w:num>
  <w:num w:numId="10" w16cid:durableId="2054496">
    <w:abstractNumId w:val="19"/>
  </w:num>
  <w:num w:numId="11" w16cid:durableId="1859655676">
    <w:abstractNumId w:val="16"/>
  </w:num>
  <w:num w:numId="12" w16cid:durableId="1876388264">
    <w:abstractNumId w:val="5"/>
  </w:num>
  <w:num w:numId="13" w16cid:durableId="1065420210">
    <w:abstractNumId w:val="6"/>
  </w:num>
  <w:num w:numId="14" w16cid:durableId="63533332">
    <w:abstractNumId w:val="20"/>
  </w:num>
  <w:num w:numId="15" w16cid:durableId="2144955612">
    <w:abstractNumId w:val="22"/>
  </w:num>
  <w:num w:numId="16" w16cid:durableId="1053504001">
    <w:abstractNumId w:val="11"/>
  </w:num>
  <w:num w:numId="17" w16cid:durableId="934358470">
    <w:abstractNumId w:val="3"/>
  </w:num>
  <w:num w:numId="18" w16cid:durableId="494802776">
    <w:abstractNumId w:val="28"/>
  </w:num>
  <w:num w:numId="19" w16cid:durableId="195555338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195735">
    <w:abstractNumId w:val="9"/>
  </w:num>
  <w:num w:numId="21" w16cid:durableId="430706886">
    <w:abstractNumId w:val="8"/>
  </w:num>
  <w:num w:numId="22" w16cid:durableId="1443956525">
    <w:abstractNumId w:val="14"/>
  </w:num>
  <w:num w:numId="23" w16cid:durableId="293147410">
    <w:abstractNumId w:val="25"/>
  </w:num>
  <w:num w:numId="24" w16cid:durableId="1716807163">
    <w:abstractNumId w:val="4"/>
  </w:num>
  <w:num w:numId="25" w16cid:durableId="1159691068">
    <w:abstractNumId w:val="26"/>
  </w:num>
  <w:num w:numId="26" w16cid:durableId="597442255">
    <w:abstractNumId w:val="27"/>
  </w:num>
  <w:num w:numId="27" w16cid:durableId="577902804">
    <w:abstractNumId w:val="23"/>
  </w:num>
  <w:num w:numId="28" w16cid:durableId="1173453101">
    <w:abstractNumId w:val="2"/>
  </w:num>
  <w:num w:numId="29" w16cid:durableId="507839526">
    <w:abstractNumId w:val="18"/>
  </w:num>
  <w:num w:numId="30" w16cid:durableId="1006663987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4AFD"/>
    <w:rsid w:val="00004742"/>
    <w:rsid w:val="00007016"/>
    <w:rsid w:val="00007D08"/>
    <w:rsid w:val="00014E6C"/>
    <w:rsid w:val="00015242"/>
    <w:rsid w:val="00016C69"/>
    <w:rsid w:val="000203FE"/>
    <w:rsid w:val="00021A29"/>
    <w:rsid w:val="000222DF"/>
    <w:rsid w:val="0002257C"/>
    <w:rsid w:val="00023BC5"/>
    <w:rsid w:val="000303C9"/>
    <w:rsid w:val="00030ABD"/>
    <w:rsid w:val="00032467"/>
    <w:rsid w:val="00034838"/>
    <w:rsid w:val="00034FF3"/>
    <w:rsid w:val="00037D64"/>
    <w:rsid w:val="00041480"/>
    <w:rsid w:val="00045860"/>
    <w:rsid w:val="00050E00"/>
    <w:rsid w:val="00055582"/>
    <w:rsid w:val="00057A70"/>
    <w:rsid w:val="00057BF7"/>
    <w:rsid w:val="00060090"/>
    <w:rsid w:val="00070A8B"/>
    <w:rsid w:val="00073D08"/>
    <w:rsid w:val="00076451"/>
    <w:rsid w:val="00083473"/>
    <w:rsid w:val="00084E07"/>
    <w:rsid w:val="00085566"/>
    <w:rsid w:val="0008730A"/>
    <w:rsid w:val="00091274"/>
    <w:rsid w:val="00095E48"/>
    <w:rsid w:val="00097BF9"/>
    <w:rsid w:val="00097F8F"/>
    <w:rsid w:val="000A253A"/>
    <w:rsid w:val="000A35F6"/>
    <w:rsid w:val="000A48CB"/>
    <w:rsid w:val="000A60D6"/>
    <w:rsid w:val="000B49F4"/>
    <w:rsid w:val="000C0A57"/>
    <w:rsid w:val="000C1138"/>
    <w:rsid w:val="000C57D0"/>
    <w:rsid w:val="000C7DD8"/>
    <w:rsid w:val="000D07E5"/>
    <w:rsid w:val="000D1F83"/>
    <w:rsid w:val="000E0136"/>
    <w:rsid w:val="000E270A"/>
    <w:rsid w:val="000E42AF"/>
    <w:rsid w:val="000E5BE1"/>
    <w:rsid w:val="000E7716"/>
    <w:rsid w:val="000F0D21"/>
    <w:rsid w:val="000F18CE"/>
    <w:rsid w:val="000F2D98"/>
    <w:rsid w:val="000F4016"/>
    <w:rsid w:val="000F5604"/>
    <w:rsid w:val="000F75A5"/>
    <w:rsid w:val="00106086"/>
    <w:rsid w:val="001076EE"/>
    <w:rsid w:val="0011004B"/>
    <w:rsid w:val="001107E4"/>
    <w:rsid w:val="0011195C"/>
    <w:rsid w:val="001148BD"/>
    <w:rsid w:val="00124C60"/>
    <w:rsid w:val="001265A9"/>
    <w:rsid w:val="00130750"/>
    <w:rsid w:val="0013316F"/>
    <w:rsid w:val="00135B42"/>
    <w:rsid w:val="00142AF7"/>
    <w:rsid w:val="00142D54"/>
    <w:rsid w:val="00146488"/>
    <w:rsid w:val="0014788C"/>
    <w:rsid w:val="0015159F"/>
    <w:rsid w:val="001527D2"/>
    <w:rsid w:val="00153297"/>
    <w:rsid w:val="00157329"/>
    <w:rsid w:val="00162D01"/>
    <w:rsid w:val="00162D76"/>
    <w:rsid w:val="00163201"/>
    <w:rsid w:val="00164BE9"/>
    <w:rsid w:val="00166E3E"/>
    <w:rsid w:val="00170399"/>
    <w:rsid w:val="0017292B"/>
    <w:rsid w:val="00180009"/>
    <w:rsid w:val="00181DDC"/>
    <w:rsid w:val="001833C4"/>
    <w:rsid w:val="0018392F"/>
    <w:rsid w:val="00190049"/>
    <w:rsid w:val="001905B4"/>
    <w:rsid w:val="001944D9"/>
    <w:rsid w:val="001A20FF"/>
    <w:rsid w:val="001A7E6D"/>
    <w:rsid w:val="001B3208"/>
    <w:rsid w:val="001C579D"/>
    <w:rsid w:val="001C5A4B"/>
    <w:rsid w:val="001D4B1D"/>
    <w:rsid w:val="001D517B"/>
    <w:rsid w:val="001D5D76"/>
    <w:rsid w:val="001D5EC1"/>
    <w:rsid w:val="001D63DD"/>
    <w:rsid w:val="001D6D16"/>
    <w:rsid w:val="001E0A97"/>
    <w:rsid w:val="001E18B4"/>
    <w:rsid w:val="001E2615"/>
    <w:rsid w:val="001E3DFF"/>
    <w:rsid w:val="001E45F8"/>
    <w:rsid w:val="001E7160"/>
    <w:rsid w:val="001F128A"/>
    <w:rsid w:val="002008D0"/>
    <w:rsid w:val="00203005"/>
    <w:rsid w:val="00204838"/>
    <w:rsid w:val="00204878"/>
    <w:rsid w:val="0021268F"/>
    <w:rsid w:val="00215663"/>
    <w:rsid w:val="00215CD3"/>
    <w:rsid w:val="00220227"/>
    <w:rsid w:val="00221C99"/>
    <w:rsid w:val="00222FF1"/>
    <w:rsid w:val="002301C0"/>
    <w:rsid w:val="00237B16"/>
    <w:rsid w:val="00237EC1"/>
    <w:rsid w:val="002406EE"/>
    <w:rsid w:val="00240E34"/>
    <w:rsid w:val="0024220C"/>
    <w:rsid w:val="002424B9"/>
    <w:rsid w:val="00243008"/>
    <w:rsid w:val="0024503B"/>
    <w:rsid w:val="00246812"/>
    <w:rsid w:val="002562A5"/>
    <w:rsid w:val="00265383"/>
    <w:rsid w:val="00266782"/>
    <w:rsid w:val="002704BC"/>
    <w:rsid w:val="00271748"/>
    <w:rsid w:val="00273BA9"/>
    <w:rsid w:val="002843A8"/>
    <w:rsid w:val="00284CA4"/>
    <w:rsid w:val="00284FA7"/>
    <w:rsid w:val="002909E8"/>
    <w:rsid w:val="00290CA9"/>
    <w:rsid w:val="00294DB8"/>
    <w:rsid w:val="002A146A"/>
    <w:rsid w:val="002A5329"/>
    <w:rsid w:val="002A6305"/>
    <w:rsid w:val="002B1792"/>
    <w:rsid w:val="002B18E9"/>
    <w:rsid w:val="002B23FF"/>
    <w:rsid w:val="002C0EC0"/>
    <w:rsid w:val="002C1467"/>
    <w:rsid w:val="002C24EE"/>
    <w:rsid w:val="002C2DEF"/>
    <w:rsid w:val="002C3486"/>
    <w:rsid w:val="002C5FB5"/>
    <w:rsid w:val="002D3A2E"/>
    <w:rsid w:val="002E0EEE"/>
    <w:rsid w:val="002E5D10"/>
    <w:rsid w:val="002E604F"/>
    <w:rsid w:val="002E69D4"/>
    <w:rsid w:val="002F02DA"/>
    <w:rsid w:val="002F36F6"/>
    <w:rsid w:val="002F4FBB"/>
    <w:rsid w:val="002F55D8"/>
    <w:rsid w:val="002F6BD9"/>
    <w:rsid w:val="003031F8"/>
    <w:rsid w:val="003109C0"/>
    <w:rsid w:val="00314F8E"/>
    <w:rsid w:val="00322CDC"/>
    <w:rsid w:val="00325A17"/>
    <w:rsid w:val="0034079D"/>
    <w:rsid w:val="0034587D"/>
    <w:rsid w:val="003463E5"/>
    <w:rsid w:val="00347EC7"/>
    <w:rsid w:val="00361BBB"/>
    <w:rsid w:val="0036641F"/>
    <w:rsid w:val="00367753"/>
    <w:rsid w:val="00373861"/>
    <w:rsid w:val="00380FAE"/>
    <w:rsid w:val="00381A03"/>
    <w:rsid w:val="00382A41"/>
    <w:rsid w:val="00384685"/>
    <w:rsid w:val="00386787"/>
    <w:rsid w:val="00387913"/>
    <w:rsid w:val="00390875"/>
    <w:rsid w:val="00396C06"/>
    <w:rsid w:val="003A0579"/>
    <w:rsid w:val="003A3C59"/>
    <w:rsid w:val="003B076A"/>
    <w:rsid w:val="003B24E9"/>
    <w:rsid w:val="003B32AB"/>
    <w:rsid w:val="003C0357"/>
    <w:rsid w:val="003C1F5B"/>
    <w:rsid w:val="003C7B7B"/>
    <w:rsid w:val="003D0A92"/>
    <w:rsid w:val="003D21E4"/>
    <w:rsid w:val="003E1075"/>
    <w:rsid w:val="003E2B29"/>
    <w:rsid w:val="003F19DA"/>
    <w:rsid w:val="003F379C"/>
    <w:rsid w:val="003F3BDE"/>
    <w:rsid w:val="003F6530"/>
    <w:rsid w:val="00406E14"/>
    <w:rsid w:val="00412BE6"/>
    <w:rsid w:val="00414473"/>
    <w:rsid w:val="00414DC2"/>
    <w:rsid w:val="0041738C"/>
    <w:rsid w:val="00423DC1"/>
    <w:rsid w:val="00424A8D"/>
    <w:rsid w:val="0042786C"/>
    <w:rsid w:val="004300C7"/>
    <w:rsid w:val="004318B7"/>
    <w:rsid w:val="004318CB"/>
    <w:rsid w:val="0043476C"/>
    <w:rsid w:val="0043523F"/>
    <w:rsid w:val="0043775A"/>
    <w:rsid w:val="004404B8"/>
    <w:rsid w:val="00445559"/>
    <w:rsid w:val="004515D4"/>
    <w:rsid w:val="004554F8"/>
    <w:rsid w:val="00460F96"/>
    <w:rsid w:val="0046566A"/>
    <w:rsid w:val="0046676F"/>
    <w:rsid w:val="0047318D"/>
    <w:rsid w:val="00480007"/>
    <w:rsid w:val="00485FFD"/>
    <w:rsid w:val="00490C7A"/>
    <w:rsid w:val="00491203"/>
    <w:rsid w:val="00492955"/>
    <w:rsid w:val="00493119"/>
    <w:rsid w:val="00494E42"/>
    <w:rsid w:val="004A14D2"/>
    <w:rsid w:val="004A5CF9"/>
    <w:rsid w:val="004A7CCC"/>
    <w:rsid w:val="004B417A"/>
    <w:rsid w:val="004B53EF"/>
    <w:rsid w:val="004B5FE4"/>
    <w:rsid w:val="004B67FC"/>
    <w:rsid w:val="004C3079"/>
    <w:rsid w:val="004C386E"/>
    <w:rsid w:val="004C48CF"/>
    <w:rsid w:val="004C63F4"/>
    <w:rsid w:val="004D24AF"/>
    <w:rsid w:val="004D6A96"/>
    <w:rsid w:val="004D78D1"/>
    <w:rsid w:val="004E1717"/>
    <w:rsid w:val="004E319D"/>
    <w:rsid w:val="004E3ECC"/>
    <w:rsid w:val="004E505C"/>
    <w:rsid w:val="004F3E5B"/>
    <w:rsid w:val="004F4CBF"/>
    <w:rsid w:val="004F7587"/>
    <w:rsid w:val="0050020E"/>
    <w:rsid w:val="005026B8"/>
    <w:rsid w:val="00506516"/>
    <w:rsid w:val="00507A20"/>
    <w:rsid w:val="00513577"/>
    <w:rsid w:val="005142E8"/>
    <w:rsid w:val="0051444B"/>
    <w:rsid w:val="00515D40"/>
    <w:rsid w:val="005223D9"/>
    <w:rsid w:val="00523015"/>
    <w:rsid w:val="00535921"/>
    <w:rsid w:val="00535A1B"/>
    <w:rsid w:val="00535B8C"/>
    <w:rsid w:val="00541230"/>
    <w:rsid w:val="00541B88"/>
    <w:rsid w:val="00543CF7"/>
    <w:rsid w:val="005470AA"/>
    <w:rsid w:val="00556486"/>
    <w:rsid w:val="00563B2A"/>
    <w:rsid w:val="00570C6C"/>
    <w:rsid w:val="00575612"/>
    <w:rsid w:val="0057585F"/>
    <w:rsid w:val="00580C14"/>
    <w:rsid w:val="00591DEF"/>
    <w:rsid w:val="005A556E"/>
    <w:rsid w:val="005B0992"/>
    <w:rsid w:val="005B1F58"/>
    <w:rsid w:val="005C1FAA"/>
    <w:rsid w:val="005C36AC"/>
    <w:rsid w:val="005C6382"/>
    <w:rsid w:val="005C798F"/>
    <w:rsid w:val="005C7EB7"/>
    <w:rsid w:val="005D0910"/>
    <w:rsid w:val="005D3B0E"/>
    <w:rsid w:val="005D601E"/>
    <w:rsid w:val="005D778C"/>
    <w:rsid w:val="005E2476"/>
    <w:rsid w:val="005E5645"/>
    <w:rsid w:val="005F019B"/>
    <w:rsid w:val="005F363A"/>
    <w:rsid w:val="005F45BB"/>
    <w:rsid w:val="00600976"/>
    <w:rsid w:val="006016F9"/>
    <w:rsid w:val="00603DB7"/>
    <w:rsid w:val="00606DEB"/>
    <w:rsid w:val="00614908"/>
    <w:rsid w:val="00617DB2"/>
    <w:rsid w:val="00625E83"/>
    <w:rsid w:val="00625EB4"/>
    <w:rsid w:val="006276CE"/>
    <w:rsid w:val="006322F1"/>
    <w:rsid w:val="00635688"/>
    <w:rsid w:val="006358EC"/>
    <w:rsid w:val="00642E6C"/>
    <w:rsid w:val="00645081"/>
    <w:rsid w:val="00651338"/>
    <w:rsid w:val="006535C5"/>
    <w:rsid w:val="0065439E"/>
    <w:rsid w:val="0065531A"/>
    <w:rsid w:val="00656CC5"/>
    <w:rsid w:val="00661069"/>
    <w:rsid w:val="00662D03"/>
    <w:rsid w:val="00662D82"/>
    <w:rsid w:val="0067502F"/>
    <w:rsid w:val="00676A15"/>
    <w:rsid w:val="0068107E"/>
    <w:rsid w:val="00681A73"/>
    <w:rsid w:val="00684680"/>
    <w:rsid w:val="0068614E"/>
    <w:rsid w:val="00687230"/>
    <w:rsid w:val="0069042B"/>
    <w:rsid w:val="00694A71"/>
    <w:rsid w:val="00696F52"/>
    <w:rsid w:val="006A3DC8"/>
    <w:rsid w:val="006A4E7D"/>
    <w:rsid w:val="006A6F5C"/>
    <w:rsid w:val="006B25BC"/>
    <w:rsid w:val="006B6341"/>
    <w:rsid w:val="006B6678"/>
    <w:rsid w:val="006C1403"/>
    <w:rsid w:val="006C47DB"/>
    <w:rsid w:val="006C5B78"/>
    <w:rsid w:val="006C696C"/>
    <w:rsid w:val="006C7B20"/>
    <w:rsid w:val="006D01DE"/>
    <w:rsid w:val="006D0215"/>
    <w:rsid w:val="006D30B2"/>
    <w:rsid w:val="006D4339"/>
    <w:rsid w:val="006D5111"/>
    <w:rsid w:val="006D517A"/>
    <w:rsid w:val="006E3A1B"/>
    <w:rsid w:val="006E3DE7"/>
    <w:rsid w:val="006E407D"/>
    <w:rsid w:val="006E4A7D"/>
    <w:rsid w:val="006E6FC3"/>
    <w:rsid w:val="006F2298"/>
    <w:rsid w:val="006F35F9"/>
    <w:rsid w:val="006F40A5"/>
    <w:rsid w:val="006F4C48"/>
    <w:rsid w:val="0070634A"/>
    <w:rsid w:val="00707334"/>
    <w:rsid w:val="00716000"/>
    <w:rsid w:val="007244C8"/>
    <w:rsid w:val="00731CC9"/>
    <w:rsid w:val="007355C0"/>
    <w:rsid w:val="007426AC"/>
    <w:rsid w:val="007434D7"/>
    <w:rsid w:val="00747E80"/>
    <w:rsid w:val="00747F26"/>
    <w:rsid w:val="00750A29"/>
    <w:rsid w:val="00750D6A"/>
    <w:rsid w:val="00751832"/>
    <w:rsid w:val="00753266"/>
    <w:rsid w:val="00754444"/>
    <w:rsid w:val="00755801"/>
    <w:rsid w:val="007633FB"/>
    <w:rsid w:val="00764773"/>
    <w:rsid w:val="007670B4"/>
    <w:rsid w:val="0076744D"/>
    <w:rsid w:val="00772EEB"/>
    <w:rsid w:val="00772FDD"/>
    <w:rsid w:val="007767A5"/>
    <w:rsid w:val="007774BB"/>
    <w:rsid w:val="00777F1C"/>
    <w:rsid w:val="007815B1"/>
    <w:rsid w:val="00781715"/>
    <w:rsid w:val="0079314C"/>
    <w:rsid w:val="00795823"/>
    <w:rsid w:val="00797301"/>
    <w:rsid w:val="007A44B7"/>
    <w:rsid w:val="007A7AD7"/>
    <w:rsid w:val="007B1B0E"/>
    <w:rsid w:val="007B37C3"/>
    <w:rsid w:val="007C0935"/>
    <w:rsid w:val="007C2F66"/>
    <w:rsid w:val="007C38AF"/>
    <w:rsid w:val="007C3A3E"/>
    <w:rsid w:val="007C3E91"/>
    <w:rsid w:val="007C6B07"/>
    <w:rsid w:val="007D1112"/>
    <w:rsid w:val="007D6B1B"/>
    <w:rsid w:val="007D6CB8"/>
    <w:rsid w:val="007E0760"/>
    <w:rsid w:val="007E5CEC"/>
    <w:rsid w:val="007E77DB"/>
    <w:rsid w:val="007F11E4"/>
    <w:rsid w:val="007F190C"/>
    <w:rsid w:val="007F6E71"/>
    <w:rsid w:val="007F729B"/>
    <w:rsid w:val="00802165"/>
    <w:rsid w:val="00807904"/>
    <w:rsid w:val="008105FB"/>
    <w:rsid w:val="0081325E"/>
    <w:rsid w:val="008134E6"/>
    <w:rsid w:val="008174F5"/>
    <w:rsid w:val="00824B29"/>
    <w:rsid w:val="008302D8"/>
    <w:rsid w:val="00830953"/>
    <w:rsid w:val="0083230C"/>
    <w:rsid w:val="00832B5B"/>
    <w:rsid w:val="00840B1D"/>
    <w:rsid w:val="008465EE"/>
    <w:rsid w:val="00847272"/>
    <w:rsid w:val="00850811"/>
    <w:rsid w:val="008534D9"/>
    <w:rsid w:val="008538A1"/>
    <w:rsid w:val="00856BD8"/>
    <w:rsid w:val="00861E95"/>
    <w:rsid w:val="00863D21"/>
    <w:rsid w:val="0086564E"/>
    <w:rsid w:val="008668C8"/>
    <w:rsid w:val="008865CC"/>
    <w:rsid w:val="0088717E"/>
    <w:rsid w:val="0089186F"/>
    <w:rsid w:val="008947A4"/>
    <w:rsid w:val="00895708"/>
    <w:rsid w:val="00896B69"/>
    <w:rsid w:val="008972EC"/>
    <w:rsid w:val="00897691"/>
    <w:rsid w:val="00897C5B"/>
    <w:rsid w:val="008A0323"/>
    <w:rsid w:val="008A2661"/>
    <w:rsid w:val="008A3760"/>
    <w:rsid w:val="008A3E90"/>
    <w:rsid w:val="008A3FDE"/>
    <w:rsid w:val="008A5426"/>
    <w:rsid w:val="008A5BB7"/>
    <w:rsid w:val="008C0D0C"/>
    <w:rsid w:val="008C2D05"/>
    <w:rsid w:val="008C34A2"/>
    <w:rsid w:val="008C50B7"/>
    <w:rsid w:val="008C5186"/>
    <w:rsid w:val="008C64AF"/>
    <w:rsid w:val="008D493B"/>
    <w:rsid w:val="008D689C"/>
    <w:rsid w:val="008E1E0B"/>
    <w:rsid w:val="008E4CE6"/>
    <w:rsid w:val="008F6BBD"/>
    <w:rsid w:val="008F743C"/>
    <w:rsid w:val="0090399D"/>
    <w:rsid w:val="00905038"/>
    <w:rsid w:val="00905FA2"/>
    <w:rsid w:val="00906D27"/>
    <w:rsid w:val="00911729"/>
    <w:rsid w:val="0091229B"/>
    <w:rsid w:val="00912519"/>
    <w:rsid w:val="00912762"/>
    <w:rsid w:val="009142A9"/>
    <w:rsid w:val="0091648C"/>
    <w:rsid w:val="00920984"/>
    <w:rsid w:val="00930369"/>
    <w:rsid w:val="009346D4"/>
    <w:rsid w:val="00934985"/>
    <w:rsid w:val="00934CF4"/>
    <w:rsid w:val="00935584"/>
    <w:rsid w:val="00935D93"/>
    <w:rsid w:val="00940849"/>
    <w:rsid w:val="00943DBB"/>
    <w:rsid w:val="0094594A"/>
    <w:rsid w:val="0094748D"/>
    <w:rsid w:val="009529FF"/>
    <w:rsid w:val="009635FF"/>
    <w:rsid w:val="0096581E"/>
    <w:rsid w:val="00967986"/>
    <w:rsid w:val="00971A94"/>
    <w:rsid w:val="00971EE6"/>
    <w:rsid w:val="00972873"/>
    <w:rsid w:val="00974106"/>
    <w:rsid w:val="00976B09"/>
    <w:rsid w:val="0097739C"/>
    <w:rsid w:val="00986234"/>
    <w:rsid w:val="00992DDE"/>
    <w:rsid w:val="009952AA"/>
    <w:rsid w:val="009960C3"/>
    <w:rsid w:val="009B3D91"/>
    <w:rsid w:val="009B76D7"/>
    <w:rsid w:val="009C4CD0"/>
    <w:rsid w:val="009D018B"/>
    <w:rsid w:val="009D106B"/>
    <w:rsid w:val="009D196F"/>
    <w:rsid w:val="009D2B7C"/>
    <w:rsid w:val="009D2C34"/>
    <w:rsid w:val="009D5BF3"/>
    <w:rsid w:val="009D7684"/>
    <w:rsid w:val="009E51FA"/>
    <w:rsid w:val="009E5EBB"/>
    <w:rsid w:val="009E7558"/>
    <w:rsid w:val="009E7A77"/>
    <w:rsid w:val="009F2363"/>
    <w:rsid w:val="009F407B"/>
    <w:rsid w:val="009F570A"/>
    <w:rsid w:val="009F7693"/>
    <w:rsid w:val="00A03B2A"/>
    <w:rsid w:val="00A05DEE"/>
    <w:rsid w:val="00A11338"/>
    <w:rsid w:val="00A11FD7"/>
    <w:rsid w:val="00A1251E"/>
    <w:rsid w:val="00A1393F"/>
    <w:rsid w:val="00A163AC"/>
    <w:rsid w:val="00A17912"/>
    <w:rsid w:val="00A210B8"/>
    <w:rsid w:val="00A23F6B"/>
    <w:rsid w:val="00A25BCF"/>
    <w:rsid w:val="00A267CF"/>
    <w:rsid w:val="00A33F57"/>
    <w:rsid w:val="00A34059"/>
    <w:rsid w:val="00A37B8A"/>
    <w:rsid w:val="00A46CE0"/>
    <w:rsid w:val="00A47234"/>
    <w:rsid w:val="00A5118C"/>
    <w:rsid w:val="00A56143"/>
    <w:rsid w:val="00A5672C"/>
    <w:rsid w:val="00A57651"/>
    <w:rsid w:val="00A65ED5"/>
    <w:rsid w:val="00A71425"/>
    <w:rsid w:val="00A75E07"/>
    <w:rsid w:val="00A76946"/>
    <w:rsid w:val="00A83005"/>
    <w:rsid w:val="00A853D1"/>
    <w:rsid w:val="00A866D0"/>
    <w:rsid w:val="00A92652"/>
    <w:rsid w:val="00A97A22"/>
    <w:rsid w:val="00AA42FE"/>
    <w:rsid w:val="00AA75EA"/>
    <w:rsid w:val="00AC0184"/>
    <w:rsid w:val="00AC224B"/>
    <w:rsid w:val="00AC2FAE"/>
    <w:rsid w:val="00AC4096"/>
    <w:rsid w:val="00AC4CBA"/>
    <w:rsid w:val="00AC6793"/>
    <w:rsid w:val="00AD1CE0"/>
    <w:rsid w:val="00AD2383"/>
    <w:rsid w:val="00AD2A3A"/>
    <w:rsid w:val="00AD7368"/>
    <w:rsid w:val="00AE441E"/>
    <w:rsid w:val="00AE4617"/>
    <w:rsid w:val="00AF0472"/>
    <w:rsid w:val="00AF30D9"/>
    <w:rsid w:val="00AF7CEB"/>
    <w:rsid w:val="00B0124A"/>
    <w:rsid w:val="00B04310"/>
    <w:rsid w:val="00B05F60"/>
    <w:rsid w:val="00B10A61"/>
    <w:rsid w:val="00B1167F"/>
    <w:rsid w:val="00B17E03"/>
    <w:rsid w:val="00B23370"/>
    <w:rsid w:val="00B24AFD"/>
    <w:rsid w:val="00B3264E"/>
    <w:rsid w:val="00B35DC8"/>
    <w:rsid w:val="00B36E62"/>
    <w:rsid w:val="00B37A07"/>
    <w:rsid w:val="00B42DA2"/>
    <w:rsid w:val="00B5052A"/>
    <w:rsid w:val="00B51554"/>
    <w:rsid w:val="00B52E4C"/>
    <w:rsid w:val="00B55EF6"/>
    <w:rsid w:val="00B60E59"/>
    <w:rsid w:val="00B60F4B"/>
    <w:rsid w:val="00B64EA4"/>
    <w:rsid w:val="00B65906"/>
    <w:rsid w:val="00B7355A"/>
    <w:rsid w:val="00B7390E"/>
    <w:rsid w:val="00B73D0E"/>
    <w:rsid w:val="00B74EA7"/>
    <w:rsid w:val="00B76B6C"/>
    <w:rsid w:val="00B76D73"/>
    <w:rsid w:val="00B8244E"/>
    <w:rsid w:val="00B83EBE"/>
    <w:rsid w:val="00B85716"/>
    <w:rsid w:val="00B87160"/>
    <w:rsid w:val="00B9146D"/>
    <w:rsid w:val="00B92BD7"/>
    <w:rsid w:val="00B93BCD"/>
    <w:rsid w:val="00B94429"/>
    <w:rsid w:val="00B9763C"/>
    <w:rsid w:val="00BA1BFE"/>
    <w:rsid w:val="00BA60D7"/>
    <w:rsid w:val="00BA76C0"/>
    <w:rsid w:val="00BB25B6"/>
    <w:rsid w:val="00BB37F9"/>
    <w:rsid w:val="00BB78FD"/>
    <w:rsid w:val="00BC29B0"/>
    <w:rsid w:val="00BC64AD"/>
    <w:rsid w:val="00BC6A57"/>
    <w:rsid w:val="00BC7A08"/>
    <w:rsid w:val="00BD021A"/>
    <w:rsid w:val="00BD26DB"/>
    <w:rsid w:val="00BD5213"/>
    <w:rsid w:val="00BD7DB1"/>
    <w:rsid w:val="00BE0984"/>
    <w:rsid w:val="00BE2001"/>
    <w:rsid w:val="00BF44F6"/>
    <w:rsid w:val="00BF5D34"/>
    <w:rsid w:val="00C00B29"/>
    <w:rsid w:val="00C02F3F"/>
    <w:rsid w:val="00C073DB"/>
    <w:rsid w:val="00C11F36"/>
    <w:rsid w:val="00C2215B"/>
    <w:rsid w:val="00C2328C"/>
    <w:rsid w:val="00C260E8"/>
    <w:rsid w:val="00C26BD1"/>
    <w:rsid w:val="00C32F7D"/>
    <w:rsid w:val="00C41AD1"/>
    <w:rsid w:val="00C459F0"/>
    <w:rsid w:val="00C51983"/>
    <w:rsid w:val="00C54333"/>
    <w:rsid w:val="00C62342"/>
    <w:rsid w:val="00C6277B"/>
    <w:rsid w:val="00C63507"/>
    <w:rsid w:val="00C71E37"/>
    <w:rsid w:val="00C762D4"/>
    <w:rsid w:val="00C80339"/>
    <w:rsid w:val="00C82C2B"/>
    <w:rsid w:val="00C83A58"/>
    <w:rsid w:val="00C8448F"/>
    <w:rsid w:val="00C92667"/>
    <w:rsid w:val="00C941BA"/>
    <w:rsid w:val="00C94829"/>
    <w:rsid w:val="00C96372"/>
    <w:rsid w:val="00C97277"/>
    <w:rsid w:val="00CA21DB"/>
    <w:rsid w:val="00CA3732"/>
    <w:rsid w:val="00CB1CBA"/>
    <w:rsid w:val="00CB4440"/>
    <w:rsid w:val="00CC1D2E"/>
    <w:rsid w:val="00CC55B2"/>
    <w:rsid w:val="00CD00DA"/>
    <w:rsid w:val="00CD4105"/>
    <w:rsid w:val="00CD418F"/>
    <w:rsid w:val="00CD6F21"/>
    <w:rsid w:val="00CE35D6"/>
    <w:rsid w:val="00CE37D9"/>
    <w:rsid w:val="00CE4979"/>
    <w:rsid w:val="00CE4DAC"/>
    <w:rsid w:val="00CF1AD9"/>
    <w:rsid w:val="00CF22C3"/>
    <w:rsid w:val="00CF23F1"/>
    <w:rsid w:val="00CF284C"/>
    <w:rsid w:val="00CF5650"/>
    <w:rsid w:val="00D0095F"/>
    <w:rsid w:val="00D035CB"/>
    <w:rsid w:val="00D07970"/>
    <w:rsid w:val="00D1442D"/>
    <w:rsid w:val="00D14B99"/>
    <w:rsid w:val="00D14EDB"/>
    <w:rsid w:val="00D151B9"/>
    <w:rsid w:val="00D16B76"/>
    <w:rsid w:val="00D2211A"/>
    <w:rsid w:val="00D223E1"/>
    <w:rsid w:val="00D2512A"/>
    <w:rsid w:val="00D26619"/>
    <w:rsid w:val="00D345FF"/>
    <w:rsid w:val="00D35AC5"/>
    <w:rsid w:val="00D41EDD"/>
    <w:rsid w:val="00D45BD7"/>
    <w:rsid w:val="00D50E53"/>
    <w:rsid w:val="00D51B1D"/>
    <w:rsid w:val="00D6146C"/>
    <w:rsid w:val="00D6362B"/>
    <w:rsid w:val="00D64950"/>
    <w:rsid w:val="00D64F37"/>
    <w:rsid w:val="00D650E2"/>
    <w:rsid w:val="00D66962"/>
    <w:rsid w:val="00D67983"/>
    <w:rsid w:val="00D71897"/>
    <w:rsid w:val="00D75C26"/>
    <w:rsid w:val="00D76364"/>
    <w:rsid w:val="00D84958"/>
    <w:rsid w:val="00D8562C"/>
    <w:rsid w:val="00D85884"/>
    <w:rsid w:val="00D879E2"/>
    <w:rsid w:val="00D932C5"/>
    <w:rsid w:val="00D93AD8"/>
    <w:rsid w:val="00D93B0B"/>
    <w:rsid w:val="00D9691A"/>
    <w:rsid w:val="00D9697C"/>
    <w:rsid w:val="00DA0C5E"/>
    <w:rsid w:val="00DA3206"/>
    <w:rsid w:val="00DB0B14"/>
    <w:rsid w:val="00DB1CBF"/>
    <w:rsid w:val="00DB2AF0"/>
    <w:rsid w:val="00DB3A85"/>
    <w:rsid w:val="00DB41AE"/>
    <w:rsid w:val="00DB5093"/>
    <w:rsid w:val="00DB67A3"/>
    <w:rsid w:val="00DB7075"/>
    <w:rsid w:val="00DB7925"/>
    <w:rsid w:val="00DC1B00"/>
    <w:rsid w:val="00DC7B74"/>
    <w:rsid w:val="00DD1558"/>
    <w:rsid w:val="00DD1ABF"/>
    <w:rsid w:val="00DD68A5"/>
    <w:rsid w:val="00DE1365"/>
    <w:rsid w:val="00DE1C5C"/>
    <w:rsid w:val="00DE1DB0"/>
    <w:rsid w:val="00DE5BFB"/>
    <w:rsid w:val="00DF38EC"/>
    <w:rsid w:val="00DF5A41"/>
    <w:rsid w:val="00DF63BE"/>
    <w:rsid w:val="00E007F8"/>
    <w:rsid w:val="00E12E9D"/>
    <w:rsid w:val="00E14D5E"/>
    <w:rsid w:val="00E1781F"/>
    <w:rsid w:val="00E20C22"/>
    <w:rsid w:val="00E23581"/>
    <w:rsid w:val="00E25045"/>
    <w:rsid w:val="00E2513C"/>
    <w:rsid w:val="00E44FC2"/>
    <w:rsid w:val="00E46267"/>
    <w:rsid w:val="00E53D39"/>
    <w:rsid w:val="00E54FA3"/>
    <w:rsid w:val="00E55230"/>
    <w:rsid w:val="00E55DF0"/>
    <w:rsid w:val="00E56291"/>
    <w:rsid w:val="00E57722"/>
    <w:rsid w:val="00E61DD8"/>
    <w:rsid w:val="00E65BF5"/>
    <w:rsid w:val="00E711F6"/>
    <w:rsid w:val="00E719AF"/>
    <w:rsid w:val="00E730FD"/>
    <w:rsid w:val="00E750A6"/>
    <w:rsid w:val="00E756C5"/>
    <w:rsid w:val="00E75A3C"/>
    <w:rsid w:val="00E87589"/>
    <w:rsid w:val="00E87ACB"/>
    <w:rsid w:val="00E87CCE"/>
    <w:rsid w:val="00E9282C"/>
    <w:rsid w:val="00E92FCB"/>
    <w:rsid w:val="00EA6165"/>
    <w:rsid w:val="00EB0D84"/>
    <w:rsid w:val="00EB1163"/>
    <w:rsid w:val="00EB54E5"/>
    <w:rsid w:val="00EB5672"/>
    <w:rsid w:val="00EB6B9A"/>
    <w:rsid w:val="00EC0949"/>
    <w:rsid w:val="00EC1562"/>
    <w:rsid w:val="00EC184B"/>
    <w:rsid w:val="00EC186F"/>
    <w:rsid w:val="00EC4DCA"/>
    <w:rsid w:val="00EC574A"/>
    <w:rsid w:val="00EC7D31"/>
    <w:rsid w:val="00ED0A93"/>
    <w:rsid w:val="00ED15A5"/>
    <w:rsid w:val="00ED611B"/>
    <w:rsid w:val="00ED6943"/>
    <w:rsid w:val="00EE08A0"/>
    <w:rsid w:val="00EE64F2"/>
    <w:rsid w:val="00EE79C7"/>
    <w:rsid w:val="00EF0F6B"/>
    <w:rsid w:val="00EF3A3E"/>
    <w:rsid w:val="00EF5647"/>
    <w:rsid w:val="00F13AE2"/>
    <w:rsid w:val="00F13B9C"/>
    <w:rsid w:val="00F15F74"/>
    <w:rsid w:val="00F20E28"/>
    <w:rsid w:val="00F24881"/>
    <w:rsid w:val="00F269C3"/>
    <w:rsid w:val="00F26A2F"/>
    <w:rsid w:val="00F27F1B"/>
    <w:rsid w:val="00F30D74"/>
    <w:rsid w:val="00F330D5"/>
    <w:rsid w:val="00F3344F"/>
    <w:rsid w:val="00F34D7B"/>
    <w:rsid w:val="00F368BE"/>
    <w:rsid w:val="00F36A72"/>
    <w:rsid w:val="00F40009"/>
    <w:rsid w:val="00F41EC6"/>
    <w:rsid w:val="00F42E2D"/>
    <w:rsid w:val="00F504AA"/>
    <w:rsid w:val="00F51258"/>
    <w:rsid w:val="00F57153"/>
    <w:rsid w:val="00F61428"/>
    <w:rsid w:val="00F63907"/>
    <w:rsid w:val="00F6782E"/>
    <w:rsid w:val="00F71EAE"/>
    <w:rsid w:val="00F71FE8"/>
    <w:rsid w:val="00F727E8"/>
    <w:rsid w:val="00F73DF5"/>
    <w:rsid w:val="00F74480"/>
    <w:rsid w:val="00F81430"/>
    <w:rsid w:val="00F84034"/>
    <w:rsid w:val="00F84CC8"/>
    <w:rsid w:val="00F86B54"/>
    <w:rsid w:val="00F91DDB"/>
    <w:rsid w:val="00F92C38"/>
    <w:rsid w:val="00F968AE"/>
    <w:rsid w:val="00FA0746"/>
    <w:rsid w:val="00FA4DFB"/>
    <w:rsid w:val="00FA6B96"/>
    <w:rsid w:val="00FB30A9"/>
    <w:rsid w:val="00FB3E6C"/>
    <w:rsid w:val="00FB4CF2"/>
    <w:rsid w:val="00FB6F56"/>
    <w:rsid w:val="00FC0870"/>
    <w:rsid w:val="00FC3D13"/>
    <w:rsid w:val="00FD0288"/>
    <w:rsid w:val="00FE5B78"/>
    <w:rsid w:val="00FF0690"/>
    <w:rsid w:val="00FF4A68"/>
    <w:rsid w:val="00FF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9EF0779"/>
  <w15:docId w15:val="{BA629EC7-ECA4-4116-83AB-0F28D068F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agwek2"/>
    <w:link w:val="Nagwek1Znak"/>
    <w:qFormat/>
    <w:rsid w:val="007F11E4"/>
    <w:pPr>
      <w:keepNext/>
      <w:numPr>
        <w:numId w:val="4"/>
      </w:numPr>
      <w:spacing w:before="240" w:after="60"/>
      <w:outlineLvl w:val="0"/>
    </w:pPr>
    <w:rPr>
      <w:rFonts w:ascii="Arial" w:hAnsi="Arial"/>
      <w:b/>
      <w:bCs/>
      <w:kern w:val="32"/>
      <w:sz w:val="20"/>
      <w:szCs w:val="32"/>
      <w:lang w:val="x-none"/>
    </w:rPr>
  </w:style>
  <w:style w:type="paragraph" w:styleId="Nagwek2">
    <w:name w:val="heading 2"/>
    <w:basedOn w:val="Normalny"/>
    <w:next w:val="Normalny"/>
    <w:qFormat/>
    <w:rsid w:val="007F11E4"/>
    <w:pPr>
      <w:keepNext/>
      <w:numPr>
        <w:numId w:val="5"/>
      </w:numPr>
      <w:jc w:val="center"/>
      <w:outlineLvl w:val="1"/>
    </w:pPr>
    <w:rPr>
      <w:rFonts w:ascii="Arial" w:hAnsi="Arial" w:cs="Calibri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  <w:b w:val="0"/>
      <w:i w:val="0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4">
    <w:name w:val="WW8Num2z4"/>
    <w:rPr>
      <w:rFonts w:ascii="Courier New" w:hAnsi="Courier New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cs="Times New Roman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4">
    <w:name w:val="WW8Num4z4"/>
    <w:rPr>
      <w:rFonts w:ascii="Courier New" w:hAnsi="Courier New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cs="Times New Roman"/>
    </w:rPr>
  </w:style>
  <w:style w:type="character" w:customStyle="1" w:styleId="WW8Num7z1">
    <w:name w:val="WW8Num7z1"/>
    <w:rPr>
      <w:rFonts w:ascii="Symbol" w:hAnsi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4">
    <w:name w:val="WW8Num9z4"/>
    <w:rPr>
      <w:rFonts w:ascii="Courier New" w:hAnsi="Courier New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kapitzlist1">
    <w:name w:val="Akapit z listą1"/>
    <w:basedOn w:val="Normalny"/>
    <w:pPr>
      <w:spacing w:line="360" w:lineRule="auto"/>
      <w:ind w:left="720" w:firstLine="851"/>
      <w:jc w:val="both"/>
    </w:pPr>
    <w:rPr>
      <w:rFonts w:ascii="Arial" w:eastAsia="Calibri" w:hAnsi="Arial"/>
      <w:szCs w:val="20"/>
    </w:rPr>
  </w:style>
  <w:style w:type="table" w:styleId="Tabela-Siatka">
    <w:name w:val="Table Grid"/>
    <w:basedOn w:val="Standardowy"/>
    <w:rsid w:val="001D517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DD1558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DD1558"/>
    <w:rPr>
      <w:rFonts w:ascii="Tahoma" w:hAnsi="Tahoma" w:cs="Tahoma"/>
      <w:sz w:val="16"/>
      <w:szCs w:val="16"/>
      <w:lang w:eastAsia="ar-SA"/>
    </w:rPr>
  </w:style>
  <w:style w:type="character" w:customStyle="1" w:styleId="Nagwek1Znak">
    <w:name w:val="Nagłówek 1 Znak"/>
    <w:link w:val="Nagwek1"/>
    <w:rsid w:val="007F11E4"/>
    <w:rPr>
      <w:rFonts w:ascii="Arial" w:hAnsi="Arial"/>
      <w:b/>
      <w:bCs/>
      <w:kern w:val="32"/>
      <w:szCs w:val="32"/>
      <w:lang w:eastAsia="ar-SA"/>
    </w:rPr>
  </w:style>
  <w:style w:type="paragraph" w:styleId="Akapitzlist">
    <w:name w:val="List Paragraph"/>
    <w:basedOn w:val="Normalny"/>
    <w:uiPriority w:val="34"/>
    <w:qFormat/>
    <w:rsid w:val="002C2DEF"/>
    <w:pPr>
      <w:suppressAutoHyphens w:val="0"/>
      <w:ind w:left="720"/>
      <w:contextualSpacing/>
    </w:pPr>
    <w:rPr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055582"/>
    <w:pPr>
      <w:suppressAutoHyphens w:val="0"/>
      <w:spacing w:after="120" w:line="276" w:lineRule="auto"/>
    </w:pPr>
    <w:rPr>
      <w:rFonts w:ascii="Calibri" w:eastAsia="Calibri" w:hAnsi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uiPriority w:val="99"/>
    <w:rsid w:val="00055582"/>
    <w:rPr>
      <w:rFonts w:ascii="Calibri" w:eastAsia="Calibri" w:hAnsi="Calibri"/>
      <w:sz w:val="16"/>
      <w:szCs w:val="16"/>
      <w:lang w:eastAsia="en-US"/>
    </w:rPr>
  </w:style>
  <w:style w:type="paragraph" w:styleId="Nagwek">
    <w:name w:val="header"/>
    <w:basedOn w:val="Normalny"/>
    <w:link w:val="NagwekZnak"/>
    <w:rsid w:val="00B76B6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B76B6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B76B6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B76B6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97F96F0-A90A-47CE-A7FB-359697B572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E4B71D-19C4-46FB-93E8-A31DB3A9056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 </vt:lpstr>
    </vt:vector>
  </TitlesOfParts>
  <Company>Microsoft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creator>js</dc:creator>
  <cp:lastModifiedBy>Dane Ukryte</cp:lastModifiedBy>
  <cp:revision>10</cp:revision>
  <cp:lastPrinted>2016-04-04T08:45:00Z</cp:lastPrinted>
  <dcterms:created xsi:type="dcterms:W3CDTF">2019-04-09T05:25:00Z</dcterms:created>
  <dcterms:modified xsi:type="dcterms:W3CDTF">2025-04-11T08:22:00Z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5a1f417e-4b1d-470c-a77a-1a6b5c5967a3</vt:lpwstr>
  </property>
  <property fmtid="{D5CDD505-2E9C-101B-9397-08002B2CF9AE}" pid="3" name="bjSaver">
    <vt:lpwstr>zEFlsNfvMEEuV4PsleSLr8stgM5cCNoK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