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8599" w14:textId="144FCA4C" w:rsidR="0013248E" w:rsidRPr="00CA7F39" w:rsidRDefault="006113B9" w:rsidP="00CA7F39">
      <w:pPr>
        <w:jc w:val="center"/>
        <w:rPr>
          <w:rFonts w:ascii="Garamond" w:hAnsi="Garamond"/>
          <w:b/>
          <w:bCs/>
          <w:sz w:val="28"/>
          <w:szCs w:val="28"/>
        </w:rPr>
      </w:pPr>
      <w:proofErr w:type="spellStart"/>
      <w:r>
        <w:rPr>
          <w:rFonts w:ascii="Garamond" w:hAnsi="Garamond"/>
          <w:b/>
          <w:bCs/>
          <w:sz w:val="28"/>
          <w:szCs w:val="28"/>
        </w:rPr>
        <w:t>Zał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 nr 1 </w:t>
      </w:r>
      <w:r w:rsidR="00CA7F39" w:rsidRPr="00CA7F39">
        <w:rPr>
          <w:rFonts w:ascii="Garamond" w:hAnsi="Garamond"/>
          <w:b/>
          <w:bCs/>
          <w:sz w:val="28"/>
          <w:szCs w:val="28"/>
        </w:rPr>
        <w:t xml:space="preserve">WYKAZ </w:t>
      </w:r>
      <w:r>
        <w:rPr>
          <w:rFonts w:ascii="Garamond" w:hAnsi="Garamond"/>
          <w:b/>
          <w:bCs/>
          <w:sz w:val="28"/>
          <w:szCs w:val="28"/>
        </w:rPr>
        <w:t xml:space="preserve">TERENÓW DO </w:t>
      </w:r>
      <w:r w:rsidR="00CA7F39" w:rsidRPr="00CA7F39">
        <w:rPr>
          <w:rFonts w:ascii="Garamond" w:hAnsi="Garamond"/>
          <w:b/>
          <w:bCs/>
          <w:sz w:val="28"/>
          <w:szCs w:val="28"/>
        </w:rPr>
        <w:t>KOSZENIA TRAW W GMINIE LUZINO</w:t>
      </w:r>
    </w:p>
    <w:p w14:paraId="46384FC9" w14:textId="77777777" w:rsidR="00CA7F39" w:rsidRDefault="00CA7F39" w:rsidP="00CA7F39">
      <w:pPr>
        <w:jc w:val="both"/>
        <w:rPr>
          <w:rFonts w:ascii="Garamond" w:hAnsi="Garamond"/>
          <w:b/>
          <w:bCs/>
        </w:rPr>
      </w:pPr>
    </w:p>
    <w:p w14:paraId="36A877D4" w14:textId="3E25ABB0" w:rsidR="00CA7F39" w:rsidRDefault="00CA7F39" w:rsidP="00CA7F39">
      <w:pPr>
        <w:jc w:val="both"/>
        <w:rPr>
          <w:rFonts w:ascii="Garamond" w:hAnsi="Garamond"/>
          <w:b/>
          <w:bCs/>
        </w:rPr>
      </w:pPr>
      <w:r w:rsidRPr="00CA7F39">
        <w:rPr>
          <w:rFonts w:ascii="Garamond" w:hAnsi="Garamond"/>
          <w:b/>
          <w:bCs/>
        </w:rPr>
        <w:t>KĘBŁOWO</w:t>
      </w:r>
    </w:p>
    <w:p w14:paraId="290AC5C2" w14:textId="683D1DA8" w:rsidR="00CA7F39" w:rsidRDefault="00CA7F39" w:rsidP="00CA7F39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CA7F39">
        <w:rPr>
          <w:rFonts w:ascii="Garamond" w:hAnsi="Garamond"/>
        </w:rPr>
        <w:t>ul. Wiejska</w:t>
      </w:r>
      <w:r>
        <w:rPr>
          <w:rFonts w:ascii="Garamond" w:hAnsi="Garamond"/>
        </w:rPr>
        <w:t>,</w:t>
      </w:r>
      <w:r w:rsidRPr="00CA7F39">
        <w:rPr>
          <w:rFonts w:ascii="Garamond" w:hAnsi="Garamond"/>
        </w:rPr>
        <w:t xml:space="preserve"> </w:t>
      </w:r>
      <w:r>
        <w:rPr>
          <w:rFonts w:ascii="Garamond" w:hAnsi="Garamond"/>
        </w:rPr>
        <w:t>od stacji benzynowej, cała długość do ul. Orzechowej, prawa i lewa strona</w:t>
      </w:r>
    </w:p>
    <w:p w14:paraId="32829145" w14:textId="0BA7ACDF" w:rsidR="00CA7F39" w:rsidRDefault="00CA7F39" w:rsidP="00CA7F39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ul. Chłopska, od DK nr 6 do skrzyżowania z ul. Wiejską, prawa i lewa strona </w:t>
      </w:r>
    </w:p>
    <w:p w14:paraId="0203A957" w14:textId="3A9F9DA3" w:rsidR="00CA7F39" w:rsidRDefault="00CA7F39" w:rsidP="00CA7F39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ul. Ludowa, do ul. św. Wawrzyńca, prawa i lewa strona </w:t>
      </w:r>
    </w:p>
    <w:p w14:paraId="131FDE84" w14:textId="08B0230B" w:rsidR="00CA7F39" w:rsidRDefault="00CA7F39" w:rsidP="00CA7F39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ul. Leśna Polana, prawa i lewa strona </w:t>
      </w:r>
    </w:p>
    <w:p w14:paraId="1C35BB62" w14:textId="1712C620" w:rsidR="00CA7F39" w:rsidRDefault="00CA7F39" w:rsidP="00CA7F39">
      <w:pPr>
        <w:jc w:val="both"/>
        <w:rPr>
          <w:rFonts w:ascii="Garamond" w:hAnsi="Garamond"/>
          <w:b/>
          <w:bCs/>
        </w:rPr>
      </w:pPr>
      <w:r w:rsidRPr="00CA7F39">
        <w:rPr>
          <w:rFonts w:ascii="Garamond" w:hAnsi="Garamond"/>
          <w:b/>
          <w:bCs/>
        </w:rPr>
        <w:t>K</w:t>
      </w:r>
      <w:r>
        <w:rPr>
          <w:rFonts w:ascii="Garamond" w:hAnsi="Garamond"/>
          <w:b/>
          <w:bCs/>
        </w:rPr>
        <w:t xml:space="preserve">OCHANOWO </w:t>
      </w:r>
    </w:p>
    <w:p w14:paraId="3E0046CE" w14:textId="3C0D01F0" w:rsidR="00CA7F39" w:rsidRDefault="00CA7F39" w:rsidP="00CA7F39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ul. Ludowa do ul. św. Wawrzyńca, prawa i lewa strona</w:t>
      </w:r>
    </w:p>
    <w:p w14:paraId="3A4C8E02" w14:textId="04ADB393" w:rsidR="00CA7F39" w:rsidRDefault="00CA7F39" w:rsidP="00CA7F39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ul. Wspólna do lasu, prawa i lewa strona </w:t>
      </w:r>
    </w:p>
    <w:p w14:paraId="135B58A6" w14:textId="04F1A890" w:rsidR="00CA7F39" w:rsidRDefault="00CA7F39" w:rsidP="00CA7F39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Place Gminne (plac wokół świetlicy, wjazd do Kochanowa, plac wokół stawu) </w:t>
      </w:r>
    </w:p>
    <w:p w14:paraId="2D58A7CD" w14:textId="2B78F13C" w:rsidR="00CA7F39" w:rsidRDefault="00CA7F39" w:rsidP="00CA7F39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Księdza Borysiewicza do granicy Gminy Luzino, prawa i lewa strona </w:t>
      </w:r>
    </w:p>
    <w:p w14:paraId="65ADAEC3" w14:textId="51ABC714" w:rsidR="00CA7F39" w:rsidRPr="00CA7F39" w:rsidRDefault="00CA7F39" w:rsidP="00CA7F39">
      <w:pPr>
        <w:jc w:val="both"/>
        <w:rPr>
          <w:rFonts w:ascii="Garamond" w:hAnsi="Garamond"/>
          <w:b/>
          <w:bCs/>
        </w:rPr>
      </w:pPr>
      <w:r w:rsidRPr="00CA7F39">
        <w:rPr>
          <w:rFonts w:ascii="Garamond" w:hAnsi="Garamond"/>
          <w:b/>
          <w:bCs/>
        </w:rPr>
        <w:t>BARŁOMINO</w:t>
      </w:r>
    </w:p>
    <w:p w14:paraId="36935D4E" w14:textId="0212DF4B" w:rsidR="00CA7F39" w:rsidRDefault="00CA7F39" w:rsidP="00CA7F39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ul. Lipowa</w:t>
      </w:r>
      <w:r w:rsidR="003423A1">
        <w:rPr>
          <w:rFonts w:ascii="Garamond" w:hAnsi="Garamond"/>
        </w:rPr>
        <w:t xml:space="preserve">, prawa i lewa strona w całości </w:t>
      </w:r>
    </w:p>
    <w:p w14:paraId="72927EFF" w14:textId="37760193" w:rsidR="003423A1" w:rsidRPr="00994A67" w:rsidRDefault="003423A1" w:rsidP="00CA7F39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994A67">
        <w:rPr>
          <w:rFonts w:ascii="Garamond" w:hAnsi="Garamond"/>
        </w:rPr>
        <w:t xml:space="preserve">ul. Parkowa, prawa i lewa strona </w:t>
      </w:r>
    </w:p>
    <w:p w14:paraId="0DF8DD49" w14:textId="6ED213F8" w:rsidR="003423A1" w:rsidRDefault="003423A1" w:rsidP="00CA7F39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ul. Dębowa, prawa i lewa strona </w:t>
      </w:r>
    </w:p>
    <w:p w14:paraId="37265B1D" w14:textId="6122E5EF" w:rsidR="003423A1" w:rsidRDefault="003423A1" w:rsidP="00CA7F39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ul. Księdza Twardowskiego, prawa i lewa strona </w:t>
      </w:r>
    </w:p>
    <w:p w14:paraId="1B1EB10C" w14:textId="2E742731" w:rsidR="003423A1" w:rsidRDefault="003423A1" w:rsidP="00CA7F39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ul. Ofiar Stutthofu, prawa i lewa strona </w:t>
      </w:r>
    </w:p>
    <w:p w14:paraId="4112B008" w14:textId="24249D6B" w:rsidR="003423A1" w:rsidRDefault="003423A1" w:rsidP="00CA7F39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ul. Leśna, prawa i lewa strona </w:t>
      </w:r>
    </w:p>
    <w:p w14:paraId="4656BF45" w14:textId="5132C91B" w:rsidR="003423A1" w:rsidRPr="00CA7F39" w:rsidRDefault="003423A1" w:rsidP="00CA7F39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plac zabaw oraz place znajdujące się wokół Szkoły Podstawowej </w:t>
      </w:r>
    </w:p>
    <w:p w14:paraId="7E03816C" w14:textId="23F2D7E1" w:rsidR="00CA7F39" w:rsidRPr="003423A1" w:rsidRDefault="003423A1" w:rsidP="00CA7F39">
      <w:pPr>
        <w:jc w:val="both"/>
        <w:rPr>
          <w:rFonts w:ascii="Garamond" w:hAnsi="Garamond"/>
          <w:b/>
          <w:bCs/>
        </w:rPr>
      </w:pPr>
      <w:r w:rsidRPr="003423A1">
        <w:rPr>
          <w:rFonts w:ascii="Garamond" w:hAnsi="Garamond"/>
          <w:b/>
          <w:bCs/>
        </w:rPr>
        <w:t>WYSZECINO</w:t>
      </w:r>
      <w:r w:rsidRPr="003423A1">
        <w:rPr>
          <w:rFonts w:ascii="Garamond" w:hAnsi="Garamond"/>
          <w:b/>
          <w:bCs/>
        </w:rPr>
        <w:tab/>
      </w:r>
    </w:p>
    <w:p w14:paraId="0014893F" w14:textId="20C2CAF1" w:rsidR="00CA7F39" w:rsidRDefault="003423A1" w:rsidP="003423A1">
      <w:pPr>
        <w:pStyle w:val="Akapitzlist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ul. Ofiar Stutthofu od </w:t>
      </w:r>
      <w:r w:rsidR="006113B9">
        <w:rPr>
          <w:rFonts w:ascii="Garamond" w:hAnsi="Garamond"/>
        </w:rPr>
        <w:t xml:space="preserve">Lasu </w:t>
      </w:r>
      <w:r>
        <w:rPr>
          <w:rFonts w:ascii="Garamond" w:hAnsi="Garamond"/>
        </w:rPr>
        <w:t xml:space="preserve"> do ul. Smarzyńskiej, prawa i lewa strona </w:t>
      </w:r>
    </w:p>
    <w:p w14:paraId="5071758F" w14:textId="71DEA816" w:rsidR="003423A1" w:rsidRDefault="003423A1" w:rsidP="003423A1">
      <w:pPr>
        <w:pStyle w:val="Akapitzlist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ul. Kasztanowa </w:t>
      </w:r>
      <w:r w:rsidR="006113B9">
        <w:rPr>
          <w:rFonts w:ascii="Garamond" w:hAnsi="Garamond"/>
        </w:rPr>
        <w:t>do lasu</w:t>
      </w:r>
    </w:p>
    <w:p w14:paraId="0624B6CD" w14:textId="2B3BB369" w:rsidR="003423A1" w:rsidRDefault="003423A1" w:rsidP="003423A1">
      <w:pPr>
        <w:pStyle w:val="Akapitzlist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ul. Zachodnia, prawa i lewa strona </w:t>
      </w:r>
    </w:p>
    <w:p w14:paraId="3F8C1CD7" w14:textId="7AD9EAD1" w:rsidR="003423A1" w:rsidRPr="003423A1" w:rsidRDefault="003423A1" w:rsidP="003423A1">
      <w:pPr>
        <w:pStyle w:val="Akapitzlist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plac zabaw oraz plac gminny </w:t>
      </w:r>
    </w:p>
    <w:p w14:paraId="4A362A3D" w14:textId="3DFE5FFC" w:rsidR="00CA7F39" w:rsidRDefault="003423A1" w:rsidP="00CA7F39">
      <w:pPr>
        <w:jc w:val="both"/>
        <w:rPr>
          <w:rFonts w:ascii="Garamond" w:hAnsi="Garamond"/>
          <w:b/>
          <w:bCs/>
        </w:rPr>
      </w:pPr>
      <w:r w:rsidRPr="003423A1">
        <w:rPr>
          <w:rFonts w:ascii="Garamond" w:hAnsi="Garamond"/>
          <w:b/>
          <w:bCs/>
        </w:rPr>
        <w:t>TĘPCZ</w:t>
      </w:r>
    </w:p>
    <w:p w14:paraId="5A4380A7" w14:textId="1274D182" w:rsidR="003423A1" w:rsidRDefault="003E1518" w:rsidP="003423A1">
      <w:pPr>
        <w:pStyle w:val="Akapitzlist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ul. Zachodnia, prawa i lewa strona </w:t>
      </w:r>
    </w:p>
    <w:p w14:paraId="681BF546" w14:textId="7E895AF0" w:rsidR="003E1518" w:rsidRDefault="003E1518" w:rsidP="003423A1">
      <w:pPr>
        <w:pStyle w:val="Akapitzlist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ul. Kaszubska, prawa i lewa strona </w:t>
      </w:r>
    </w:p>
    <w:p w14:paraId="277A576B" w14:textId="5F157CCE" w:rsidR="003E1518" w:rsidRDefault="003E1518" w:rsidP="003423A1">
      <w:pPr>
        <w:pStyle w:val="Akapitzlist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ul. Księdza Rotty, prawa i lewa strona </w:t>
      </w:r>
    </w:p>
    <w:p w14:paraId="0094C915" w14:textId="28423A5F" w:rsidR="003E1518" w:rsidRDefault="003E1518" w:rsidP="003423A1">
      <w:pPr>
        <w:pStyle w:val="Akapitzlist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ul. Sportowa, prawa i lewa strona </w:t>
      </w:r>
    </w:p>
    <w:p w14:paraId="3CCAFB9D" w14:textId="327A33BD" w:rsidR="003E1518" w:rsidRDefault="003E1518" w:rsidP="003423A1">
      <w:pPr>
        <w:pStyle w:val="Akapitzlist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ul. Okrężna, prawa i lewa strona </w:t>
      </w:r>
    </w:p>
    <w:p w14:paraId="0E5941A6" w14:textId="4E3B60C3" w:rsidR="003E1518" w:rsidRDefault="003E1518" w:rsidP="003E1518">
      <w:pPr>
        <w:jc w:val="both"/>
        <w:rPr>
          <w:rFonts w:ascii="Garamond" w:hAnsi="Garamond"/>
          <w:b/>
          <w:bCs/>
        </w:rPr>
      </w:pPr>
      <w:r w:rsidRPr="003E1518">
        <w:rPr>
          <w:rFonts w:ascii="Garamond" w:hAnsi="Garamond"/>
          <w:b/>
          <w:bCs/>
        </w:rPr>
        <w:t>MILWINO</w:t>
      </w:r>
    </w:p>
    <w:p w14:paraId="19A579E1" w14:textId="3734462C" w:rsidR="003E1518" w:rsidRPr="003E1518" w:rsidRDefault="003E1518" w:rsidP="003E1518">
      <w:pPr>
        <w:pStyle w:val="Akapitzlist"/>
        <w:numPr>
          <w:ilvl w:val="0"/>
          <w:numId w:val="6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ul. Wejherowska, chodniki wzdłuż całej ulicy</w:t>
      </w:r>
    </w:p>
    <w:p w14:paraId="7A5A3A3F" w14:textId="013D8DDB" w:rsidR="003E1518" w:rsidRPr="003E1518" w:rsidRDefault="003E1518" w:rsidP="003E1518">
      <w:pPr>
        <w:pStyle w:val="Akapitzlist"/>
        <w:numPr>
          <w:ilvl w:val="0"/>
          <w:numId w:val="6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ul. Strażacka </w:t>
      </w:r>
    </w:p>
    <w:p w14:paraId="5940D6C3" w14:textId="0163A65B" w:rsidR="003E1518" w:rsidRPr="003E1518" w:rsidRDefault="003E1518" w:rsidP="003E1518">
      <w:pPr>
        <w:pStyle w:val="Akapitzlist"/>
        <w:numPr>
          <w:ilvl w:val="0"/>
          <w:numId w:val="6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plac zabaw przy OSP</w:t>
      </w:r>
    </w:p>
    <w:p w14:paraId="5EB513C7" w14:textId="0CBAC5A5" w:rsidR="003E1518" w:rsidRDefault="003E1518" w:rsidP="003E1518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ROBAKOWO</w:t>
      </w:r>
    </w:p>
    <w:p w14:paraId="612A6C5B" w14:textId="563E3196" w:rsidR="003E1518" w:rsidRPr="003E1518" w:rsidRDefault="003E1518" w:rsidP="003E1518">
      <w:pPr>
        <w:pStyle w:val="Akapitzlist"/>
        <w:numPr>
          <w:ilvl w:val="0"/>
          <w:numId w:val="7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ul. Wejherowska </w:t>
      </w:r>
      <w:r w:rsidR="006113B9">
        <w:rPr>
          <w:rFonts w:ascii="Garamond" w:hAnsi="Garamond"/>
        </w:rPr>
        <w:t xml:space="preserve">(od skrzyżowania z ul. </w:t>
      </w:r>
      <w:proofErr w:type="spellStart"/>
      <w:r w:rsidR="006113B9">
        <w:rPr>
          <w:rFonts w:ascii="Garamond" w:hAnsi="Garamond"/>
        </w:rPr>
        <w:t>Wejh</w:t>
      </w:r>
      <w:proofErr w:type="spellEnd"/>
      <w:r w:rsidR="006113B9">
        <w:rPr>
          <w:rFonts w:ascii="Garamond" w:hAnsi="Garamond"/>
        </w:rPr>
        <w:t>. do DINO)</w:t>
      </w:r>
    </w:p>
    <w:p w14:paraId="281E332C" w14:textId="577D00F3" w:rsidR="003E1518" w:rsidRPr="003E1518" w:rsidRDefault="003E1518" w:rsidP="003E1518">
      <w:pPr>
        <w:pStyle w:val="Akapitzlist"/>
        <w:numPr>
          <w:ilvl w:val="0"/>
          <w:numId w:val="7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ul. św. Jana </w:t>
      </w:r>
    </w:p>
    <w:p w14:paraId="4913E376" w14:textId="490A91E4" w:rsidR="003E1518" w:rsidRPr="003E1518" w:rsidRDefault="003E1518" w:rsidP="003E1518">
      <w:pPr>
        <w:pStyle w:val="Akapitzlist"/>
        <w:numPr>
          <w:ilvl w:val="0"/>
          <w:numId w:val="7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plac zabaw wraz z placem gminnym</w:t>
      </w:r>
    </w:p>
    <w:p w14:paraId="20F0A5C5" w14:textId="7AF43F63" w:rsidR="001A55D6" w:rsidRPr="001A55D6" w:rsidRDefault="003E1518" w:rsidP="001A55D6">
      <w:pPr>
        <w:pStyle w:val="Akapitzlist"/>
        <w:numPr>
          <w:ilvl w:val="0"/>
          <w:numId w:val="7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zatoka oraz skrzyżowanie D</w:t>
      </w:r>
      <w:r w:rsidR="001A55D6">
        <w:rPr>
          <w:rFonts w:ascii="Garamond" w:hAnsi="Garamond"/>
        </w:rPr>
        <w:t xml:space="preserve">ąbrówka – Robakowo </w:t>
      </w:r>
    </w:p>
    <w:p w14:paraId="72C3BDCC" w14:textId="11CE650D" w:rsidR="001A55D6" w:rsidRDefault="001A55D6" w:rsidP="001A55D6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ZIELNOWO</w:t>
      </w:r>
    </w:p>
    <w:p w14:paraId="533E8A79" w14:textId="7099E375" w:rsidR="001A55D6" w:rsidRDefault="001A55D6" w:rsidP="001A55D6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cała wieś, prawa i lewa strona </w:t>
      </w:r>
    </w:p>
    <w:p w14:paraId="3B0B71B8" w14:textId="7FF72612" w:rsidR="001A55D6" w:rsidRPr="001A55D6" w:rsidRDefault="001A55D6" w:rsidP="001A55D6">
      <w:pPr>
        <w:jc w:val="both"/>
        <w:rPr>
          <w:rFonts w:ascii="Garamond" w:hAnsi="Garamond"/>
          <w:b/>
          <w:bCs/>
        </w:rPr>
      </w:pPr>
      <w:r w:rsidRPr="001A55D6">
        <w:rPr>
          <w:rFonts w:ascii="Garamond" w:hAnsi="Garamond"/>
          <w:b/>
          <w:bCs/>
        </w:rPr>
        <w:t>SYCHOWO</w:t>
      </w:r>
    </w:p>
    <w:p w14:paraId="0E442C1F" w14:textId="4625D17C" w:rsidR="001A55D6" w:rsidRDefault="001A55D6" w:rsidP="001A55D6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przystanki autobusowe</w:t>
      </w:r>
    </w:p>
    <w:p w14:paraId="0C6216DC" w14:textId="4D23F179" w:rsidR="001A55D6" w:rsidRDefault="001A55D6" w:rsidP="001A55D6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wjazdy do Szkoły i Kościoła </w:t>
      </w:r>
    </w:p>
    <w:p w14:paraId="322C84AB" w14:textId="3233022F" w:rsidR="001A55D6" w:rsidRDefault="001A55D6" w:rsidP="001A55D6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cala wieś wzdłuż chodnika </w:t>
      </w:r>
    </w:p>
    <w:p w14:paraId="75388F25" w14:textId="41C19FD5" w:rsidR="001A55D6" w:rsidRDefault="001A55D6" w:rsidP="001A55D6">
      <w:pPr>
        <w:jc w:val="both"/>
        <w:rPr>
          <w:rFonts w:ascii="Garamond" w:hAnsi="Garamond"/>
          <w:b/>
          <w:bCs/>
        </w:rPr>
      </w:pPr>
      <w:r w:rsidRPr="001A55D6">
        <w:rPr>
          <w:rFonts w:ascii="Garamond" w:hAnsi="Garamond"/>
          <w:b/>
          <w:bCs/>
        </w:rPr>
        <w:t xml:space="preserve">DĄBRÓWKA </w:t>
      </w:r>
    </w:p>
    <w:p w14:paraId="54B795BD" w14:textId="363304F2" w:rsidR="001A55D6" w:rsidRPr="001A55D6" w:rsidRDefault="001A55D6" w:rsidP="001A55D6">
      <w:pPr>
        <w:pStyle w:val="Akapitzlist"/>
        <w:numPr>
          <w:ilvl w:val="0"/>
          <w:numId w:val="9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cały chodnik </w:t>
      </w:r>
      <w:r w:rsidR="00994A67">
        <w:rPr>
          <w:rFonts w:ascii="Garamond" w:hAnsi="Garamond"/>
        </w:rPr>
        <w:t xml:space="preserve">wzdłuż ul. </w:t>
      </w:r>
      <w:r w:rsidR="00994A67" w:rsidRPr="00994A67">
        <w:rPr>
          <w:rFonts w:ascii="Garamond" w:hAnsi="Garamond"/>
        </w:rPr>
        <w:t xml:space="preserve">ppłk. Ryszarda </w:t>
      </w:r>
      <w:proofErr w:type="spellStart"/>
      <w:r w:rsidR="00994A67" w:rsidRPr="00994A67">
        <w:rPr>
          <w:rFonts w:ascii="Garamond" w:hAnsi="Garamond"/>
        </w:rPr>
        <w:t>Lubowiedzkiego</w:t>
      </w:r>
      <w:proofErr w:type="spellEnd"/>
      <w:r w:rsidR="00994A67">
        <w:rPr>
          <w:rFonts w:ascii="Garamond" w:hAnsi="Garamond"/>
        </w:rPr>
        <w:t xml:space="preserve"> do centrum wsi</w:t>
      </w:r>
    </w:p>
    <w:p w14:paraId="6A3BC188" w14:textId="77FD460A" w:rsidR="001A55D6" w:rsidRDefault="001A55D6" w:rsidP="001A55D6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ZELEWO</w:t>
      </w:r>
    </w:p>
    <w:p w14:paraId="7F31A663" w14:textId="3B2576DE" w:rsidR="001A55D6" w:rsidRDefault="001A55D6" w:rsidP="001A55D6">
      <w:pPr>
        <w:pStyle w:val="Akapitzlist"/>
        <w:numPr>
          <w:ilvl w:val="0"/>
          <w:numId w:val="10"/>
        </w:numPr>
        <w:jc w:val="both"/>
        <w:rPr>
          <w:rFonts w:ascii="Garamond" w:hAnsi="Garamond"/>
        </w:rPr>
      </w:pPr>
      <w:r w:rsidRPr="001A55D6">
        <w:rPr>
          <w:rFonts w:ascii="Garamond" w:hAnsi="Garamond"/>
        </w:rPr>
        <w:t>cała wieś wraz z zatoką autobusową i ścieżką</w:t>
      </w:r>
    </w:p>
    <w:p w14:paraId="75607EA4" w14:textId="7B831AD5" w:rsidR="001A55D6" w:rsidRDefault="001A55D6" w:rsidP="001A55D6">
      <w:pPr>
        <w:jc w:val="both"/>
        <w:rPr>
          <w:rFonts w:ascii="Garamond" w:hAnsi="Garamond"/>
          <w:b/>
          <w:bCs/>
        </w:rPr>
      </w:pPr>
      <w:r w:rsidRPr="001A55D6">
        <w:rPr>
          <w:rFonts w:ascii="Garamond" w:hAnsi="Garamond"/>
          <w:b/>
          <w:bCs/>
        </w:rPr>
        <w:t>DĄBRÓWKA MŁYN</w:t>
      </w:r>
    </w:p>
    <w:p w14:paraId="4BC9194B" w14:textId="12F9F429" w:rsidR="001A55D6" w:rsidRPr="001A55D6" w:rsidRDefault="001A55D6" w:rsidP="001A55D6">
      <w:pPr>
        <w:pStyle w:val="Akapitzlist"/>
        <w:numPr>
          <w:ilvl w:val="0"/>
          <w:numId w:val="10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zatoki autobusowe </w:t>
      </w:r>
    </w:p>
    <w:p w14:paraId="39C10AAA" w14:textId="10CA587E" w:rsidR="001A55D6" w:rsidRPr="001A55D6" w:rsidRDefault="001A55D6" w:rsidP="001A55D6">
      <w:pPr>
        <w:pStyle w:val="Akapitzlist"/>
        <w:numPr>
          <w:ilvl w:val="0"/>
          <w:numId w:val="10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cały chodnik </w:t>
      </w:r>
    </w:p>
    <w:p w14:paraId="7B272808" w14:textId="6CD259C7" w:rsidR="001A55D6" w:rsidRDefault="001A55D6" w:rsidP="00994A67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Łączna ilość wykazanych traw </w:t>
      </w:r>
      <w:r w:rsidR="00994A67">
        <w:rPr>
          <w:rFonts w:ascii="Garamond" w:hAnsi="Garamond"/>
          <w:b/>
          <w:bCs/>
        </w:rPr>
        <w:t xml:space="preserve">ok </w:t>
      </w:r>
      <w:r>
        <w:rPr>
          <w:rFonts w:ascii="Garamond" w:hAnsi="Garamond"/>
          <w:b/>
          <w:bCs/>
        </w:rPr>
        <w:t>1</w:t>
      </w:r>
      <w:r w:rsidR="00994A67">
        <w:rPr>
          <w:rFonts w:ascii="Garamond" w:hAnsi="Garamond"/>
          <w:b/>
          <w:bCs/>
        </w:rPr>
        <w:t>00 000</w:t>
      </w:r>
      <w:r>
        <w:rPr>
          <w:rFonts w:ascii="Garamond" w:hAnsi="Garamond"/>
          <w:b/>
          <w:bCs/>
        </w:rPr>
        <w:t xml:space="preserve"> m</w:t>
      </w:r>
      <w:r w:rsidRPr="001A55D6">
        <w:rPr>
          <w:rFonts w:ascii="Garamond" w:hAnsi="Garamond"/>
          <w:b/>
          <w:bCs/>
          <w:vertAlign w:val="superscript"/>
        </w:rPr>
        <w:t>2</w:t>
      </w:r>
      <w:r>
        <w:rPr>
          <w:rFonts w:ascii="Garamond" w:hAnsi="Garamond"/>
          <w:b/>
          <w:bCs/>
        </w:rPr>
        <w:t>, cena za 1m</w:t>
      </w:r>
      <w:r w:rsidRPr="001A55D6">
        <w:rPr>
          <w:rFonts w:ascii="Garamond" w:hAnsi="Garamond"/>
          <w:b/>
          <w:bCs/>
          <w:vertAlign w:val="superscript"/>
        </w:rPr>
        <w:t>2</w:t>
      </w:r>
    </w:p>
    <w:p w14:paraId="5263CC84" w14:textId="0E8506DC" w:rsidR="001A55D6" w:rsidRPr="001A55D6" w:rsidRDefault="001A55D6" w:rsidP="001A55D6">
      <w:pPr>
        <w:jc w:val="both"/>
        <w:rPr>
          <w:rFonts w:ascii="Garamond" w:hAnsi="Garamond"/>
          <w:b/>
          <w:bCs/>
        </w:rPr>
      </w:pPr>
    </w:p>
    <w:sectPr w:rsidR="001A55D6" w:rsidRPr="001A55D6" w:rsidSect="001A55D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1C4D"/>
    <w:multiLevelType w:val="hybridMultilevel"/>
    <w:tmpl w:val="E9448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97BDE"/>
    <w:multiLevelType w:val="hybridMultilevel"/>
    <w:tmpl w:val="A65C9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12C97"/>
    <w:multiLevelType w:val="hybridMultilevel"/>
    <w:tmpl w:val="93ACC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80876"/>
    <w:multiLevelType w:val="hybridMultilevel"/>
    <w:tmpl w:val="91642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6207"/>
    <w:multiLevelType w:val="hybridMultilevel"/>
    <w:tmpl w:val="179C3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60D7"/>
    <w:multiLevelType w:val="hybridMultilevel"/>
    <w:tmpl w:val="B0703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E0E4C"/>
    <w:multiLevelType w:val="hybridMultilevel"/>
    <w:tmpl w:val="4C083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B7730"/>
    <w:multiLevelType w:val="hybridMultilevel"/>
    <w:tmpl w:val="94F2A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B04F5"/>
    <w:multiLevelType w:val="hybridMultilevel"/>
    <w:tmpl w:val="BBD21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0419E"/>
    <w:multiLevelType w:val="hybridMultilevel"/>
    <w:tmpl w:val="08503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44565">
    <w:abstractNumId w:val="6"/>
  </w:num>
  <w:num w:numId="2" w16cid:durableId="990183433">
    <w:abstractNumId w:val="1"/>
  </w:num>
  <w:num w:numId="3" w16cid:durableId="904990777">
    <w:abstractNumId w:val="3"/>
  </w:num>
  <w:num w:numId="4" w16cid:durableId="262149280">
    <w:abstractNumId w:val="9"/>
  </w:num>
  <w:num w:numId="5" w16cid:durableId="2144035709">
    <w:abstractNumId w:val="0"/>
  </w:num>
  <w:num w:numId="6" w16cid:durableId="1227838193">
    <w:abstractNumId w:val="5"/>
  </w:num>
  <w:num w:numId="7" w16cid:durableId="33626368">
    <w:abstractNumId w:val="7"/>
  </w:num>
  <w:num w:numId="8" w16cid:durableId="1461222408">
    <w:abstractNumId w:val="4"/>
  </w:num>
  <w:num w:numId="9" w16cid:durableId="1763724430">
    <w:abstractNumId w:val="2"/>
  </w:num>
  <w:num w:numId="10" w16cid:durableId="1268941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39"/>
    <w:rsid w:val="0008559A"/>
    <w:rsid w:val="0013248E"/>
    <w:rsid w:val="001A55D6"/>
    <w:rsid w:val="003423A1"/>
    <w:rsid w:val="003E1518"/>
    <w:rsid w:val="00592D31"/>
    <w:rsid w:val="006113B9"/>
    <w:rsid w:val="006A7563"/>
    <w:rsid w:val="00731FB3"/>
    <w:rsid w:val="00994A67"/>
    <w:rsid w:val="00C06F9C"/>
    <w:rsid w:val="00C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39A1"/>
  <w15:chartTrackingRefBased/>
  <w15:docId w15:val="{2EC89729-8742-4B1E-BECB-5CC0C51C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7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7F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7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7F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7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7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7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7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7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7F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7F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7F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F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7F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7F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7F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7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7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7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7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7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7F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7F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7F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7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7F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7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262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komunalnyag</dc:creator>
  <cp:keywords/>
  <dc:description/>
  <cp:lastModifiedBy>Alicja Pionk</cp:lastModifiedBy>
  <cp:revision>2</cp:revision>
  <cp:lastPrinted>2025-05-14T10:07:00Z</cp:lastPrinted>
  <dcterms:created xsi:type="dcterms:W3CDTF">2025-05-14T11:12:00Z</dcterms:created>
  <dcterms:modified xsi:type="dcterms:W3CDTF">2025-05-14T11:12:00Z</dcterms:modified>
</cp:coreProperties>
</file>