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C65C" w14:textId="77777777" w:rsidR="00210CEB" w:rsidRPr="00EA3BBD" w:rsidRDefault="00210CEB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9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14:paraId="3854831A" w14:textId="77777777" w:rsidR="00210CEB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36417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79E42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32339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F1DAA8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14:paraId="695E3EDD" w14:textId="77777777" w:rsidR="00210CEB" w:rsidRPr="00EA3BBD" w:rsidRDefault="00210CE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9E8A56" w14:textId="77777777" w:rsidR="00210CEB" w:rsidRDefault="00210CE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02DEE37" w14:textId="77777777" w:rsidR="00210CEB" w:rsidRPr="00EA3BBD" w:rsidRDefault="00210CE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D18A02D" w14:textId="77777777" w:rsidR="00210CEB" w:rsidRPr="00EA3BBD" w:rsidRDefault="00210CEB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C5C347" w14:textId="77777777" w:rsidR="00210CEB" w:rsidRDefault="00210CEB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14:paraId="11ABB86B" w14:textId="77777777" w:rsidR="0047738A" w:rsidRPr="0047738A" w:rsidRDefault="0047738A" w:rsidP="0047738A">
      <w:pPr>
        <w:pStyle w:val="xl38"/>
        <w:rPr>
          <w:rFonts w:ascii="Cambria" w:eastAsia="Times New Roman" w:hAnsi="Cambria" w:cs="Verdana"/>
          <w:color w:val="0000CD"/>
          <w:sz w:val="22"/>
          <w:szCs w:val="22"/>
        </w:rPr>
      </w:pPr>
      <w:r w:rsidRPr="0047738A">
        <w:rPr>
          <w:rFonts w:ascii="Cambria" w:eastAsia="Times New Roman" w:hAnsi="Cambria" w:cs="Verdana"/>
          <w:color w:val="0000CD"/>
          <w:sz w:val="22"/>
          <w:szCs w:val="22"/>
        </w:rPr>
        <w:t>Usługa serwisowania, przeglądów i napraw łącznie z częściami TOMOGRAFU KOMPUTEROWEGO</w:t>
      </w:r>
    </w:p>
    <w:p w14:paraId="03CEA5A9" w14:textId="77777777" w:rsidR="0047738A" w:rsidRPr="0047738A" w:rsidRDefault="0047738A" w:rsidP="0047738A">
      <w:pPr>
        <w:pStyle w:val="xl38"/>
        <w:rPr>
          <w:rFonts w:ascii="Cambria" w:hAnsi="Cambria" w:cs="Verdana"/>
          <w:color w:val="0000CD"/>
          <w:sz w:val="22"/>
          <w:szCs w:val="22"/>
        </w:rPr>
      </w:pPr>
      <w:r w:rsidRPr="0047738A">
        <w:rPr>
          <w:rFonts w:ascii="Cambria" w:eastAsia="Times New Roman" w:hAnsi="Cambria" w:cs="Verdana"/>
          <w:color w:val="0000CD"/>
          <w:sz w:val="22"/>
          <w:szCs w:val="22"/>
        </w:rPr>
        <w:t>firmy United Imaging Healthcare uCT 780-680188 wraz ze stacją opisową uWS-CT-610030</w:t>
      </w:r>
    </w:p>
    <w:p w14:paraId="3A92D261" w14:textId="10F66E73" w:rsidR="00210CEB" w:rsidRPr="00D465FD" w:rsidRDefault="00210CEB" w:rsidP="00EE018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47738A">
        <w:rPr>
          <w:rFonts w:ascii="Cambria" w:hAnsi="Cambria"/>
          <w:color w:val="0000FF"/>
          <w:sz w:val="22"/>
          <w:szCs w:val="22"/>
        </w:rPr>
        <w:t>8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47738A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2D9DB28D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D79781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ADBDFE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29183A" w14:textId="5748AC19" w:rsidR="00210CEB" w:rsidRDefault="00210CEB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>202</w:t>
      </w:r>
      <w:r w:rsidR="00B42DA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 w:rsidR="00B42DA8">
        <w:rPr>
          <w:rFonts w:ascii="Cambria" w:hAnsi="Cambria" w:cs="Arial"/>
          <w:bCs/>
          <w:sz w:val="22"/>
          <w:szCs w:val="22"/>
        </w:rPr>
        <w:t>1320</w:t>
      </w:r>
      <w:r w:rsidRPr="00EA3BBD"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33934037" w14:textId="77777777" w:rsidR="00210CEB" w:rsidRPr="00EA3BBD" w:rsidRDefault="00210CEB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14:paraId="33133AF9" w14:textId="77777777" w:rsidR="00210CEB" w:rsidRPr="00EA3BBD" w:rsidRDefault="00210CEB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14:paraId="03CA36C1" w14:textId="77777777" w:rsidR="00210CEB" w:rsidRPr="00EA3BBD" w:rsidRDefault="00210CEB" w:rsidP="00025EFA">
      <w:pPr>
        <w:pStyle w:val="Tekstpodstawowywcity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14:paraId="7FA34AD9" w14:textId="77777777" w:rsidR="00210CEB" w:rsidRPr="00EA3BBD" w:rsidRDefault="00210CEB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14:paraId="367B64A3" w14:textId="77777777" w:rsidR="00210CEB" w:rsidRPr="00EA3BBD" w:rsidRDefault="00210CEB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14:paraId="36D09A28" w14:textId="77777777" w:rsidR="00210CEB" w:rsidRPr="00025EFA" w:rsidRDefault="00210CEB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210CEB" w:rsidRPr="00025EFA" w:rsidSect="001A7271">
      <w:footerReference w:type="default" r:id="rId7"/>
      <w:pgSz w:w="11905" w:h="16837"/>
      <w:pgMar w:top="107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951F4" w14:textId="77777777" w:rsidR="00460CBC" w:rsidRDefault="00460CBC" w:rsidP="004171C4">
      <w:r>
        <w:separator/>
      </w:r>
    </w:p>
  </w:endnote>
  <w:endnote w:type="continuationSeparator" w:id="0">
    <w:p w14:paraId="48900CCD" w14:textId="77777777" w:rsidR="00460CBC" w:rsidRDefault="00460CBC" w:rsidP="0041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F830" w14:textId="77777777" w:rsidR="00210CEB" w:rsidRDefault="00210CE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0BB3675" w14:textId="77777777" w:rsidR="00210CEB" w:rsidRDefault="00210CE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250B5B" w14:textId="77777777" w:rsidR="00210CEB" w:rsidRDefault="00210CE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D3B1" w14:textId="77777777" w:rsidR="00460CBC" w:rsidRDefault="00460CBC" w:rsidP="004171C4">
      <w:r>
        <w:separator/>
      </w:r>
    </w:p>
  </w:footnote>
  <w:footnote w:type="continuationSeparator" w:id="0">
    <w:p w14:paraId="692E35DA" w14:textId="77777777" w:rsidR="00460CBC" w:rsidRDefault="00460CBC" w:rsidP="00417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1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EFA"/>
    <w:rsid w:val="000034BB"/>
    <w:rsid w:val="00025EFA"/>
    <w:rsid w:val="00091803"/>
    <w:rsid w:val="000B0B3A"/>
    <w:rsid w:val="000F7637"/>
    <w:rsid w:val="00110D4C"/>
    <w:rsid w:val="00141D31"/>
    <w:rsid w:val="001A7271"/>
    <w:rsid w:val="001D70E7"/>
    <w:rsid w:val="00210CEB"/>
    <w:rsid w:val="0022415E"/>
    <w:rsid w:val="00257FCD"/>
    <w:rsid w:val="0026436D"/>
    <w:rsid w:val="002A5143"/>
    <w:rsid w:val="003954EC"/>
    <w:rsid w:val="00397E34"/>
    <w:rsid w:val="004171C4"/>
    <w:rsid w:val="00460CBC"/>
    <w:rsid w:val="004726E4"/>
    <w:rsid w:val="0047738A"/>
    <w:rsid w:val="004914AA"/>
    <w:rsid w:val="004C201B"/>
    <w:rsid w:val="004F3D92"/>
    <w:rsid w:val="00517018"/>
    <w:rsid w:val="0059631B"/>
    <w:rsid w:val="00596FD8"/>
    <w:rsid w:val="006372A5"/>
    <w:rsid w:val="006432E5"/>
    <w:rsid w:val="006C2AEA"/>
    <w:rsid w:val="006C7D7F"/>
    <w:rsid w:val="00702AFF"/>
    <w:rsid w:val="00767F5F"/>
    <w:rsid w:val="007807AB"/>
    <w:rsid w:val="00852B91"/>
    <w:rsid w:val="00857CA9"/>
    <w:rsid w:val="00873202"/>
    <w:rsid w:val="008E0147"/>
    <w:rsid w:val="008F5918"/>
    <w:rsid w:val="00947A54"/>
    <w:rsid w:val="0096538A"/>
    <w:rsid w:val="009A3C74"/>
    <w:rsid w:val="00A2670C"/>
    <w:rsid w:val="00A464AF"/>
    <w:rsid w:val="00A86C8E"/>
    <w:rsid w:val="00A9230A"/>
    <w:rsid w:val="00AC59A3"/>
    <w:rsid w:val="00AD0810"/>
    <w:rsid w:val="00B15E0F"/>
    <w:rsid w:val="00B21BFF"/>
    <w:rsid w:val="00B42DA8"/>
    <w:rsid w:val="00B44E3E"/>
    <w:rsid w:val="00B5416C"/>
    <w:rsid w:val="00B84D5A"/>
    <w:rsid w:val="00BA58B6"/>
    <w:rsid w:val="00BC1CF2"/>
    <w:rsid w:val="00BD3F1E"/>
    <w:rsid w:val="00BF0E8F"/>
    <w:rsid w:val="00C15A55"/>
    <w:rsid w:val="00CF3B83"/>
    <w:rsid w:val="00D2307A"/>
    <w:rsid w:val="00D465FD"/>
    <w:rsid w:val="00D60AFD"/>
    <w:rsid w:val="00D65D5E"/>
    <w:rsid w:val="00D763F9"/>
    <w:rsid w:val="00DE03F9"/>
    <w:rsid w:val="00E067BB"/>
    <w:rsid w:val="00E0748B"/>
    <w:rsid w:val="00E15771"/>
    <w:rsid w:val="00E56C0F"/>
    <w:rsid w:val="00EA2CE1"/>
    <w:rsid w:val="00EA3BBD"/>
    <w:rsid w:val="00EE018E"/>
    <w:rsid w:val="00F0755D"/>
    <w:rsid w:val="00F1269B"/>
    <w:rsid w:val="00F1773D"/>
    <w:rsid w:val="00F73A09"/>
    <w:rsid w:val="00F817BB"/>
    <w:rsid w:val="00FA3E4A"/>
    <w:rsid w:val="00FE4C0B"/>
    <w:rsid w:val="00FE5FDE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70A02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EFA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">
    <w:name w:val="Nagłówek Znak"/>
    <w:link w:val="Nagwek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25E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ny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5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Iliana Polowczyk</cp:lastModifiedBy>
  <cp:revision>16</cp:revision>
  <cp:lastPrinted>2024-04-22T08:15:00Z</cp:lastPrinted>
  <dcterms:created xsi:type="dcterms:W3CDTF">2024-03-20T10:52:00Z</dcterms:created>
  <dcterms:modified xsi:type="dcterms:W3CDTF">2025-04-09T19:16:00Z</dcterms:modified>
</cp:coreProperties>
</file>